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0FE" w:rsidRDefault="00A730FE" w:rsidP="00DC07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C07A1" w:rsidRPr="004B23B0" w:rsidRDefault="00DC07A1" w:rsidP="00DC07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</w:t>
      </w:r>
      <w:r w:rsidRPr="004B23B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униципальное казённое дошкольное образовательное учреждение-</w:t>
      </w:r>
    </w:p>
    <w:p w:rsidR="00DC07A1" w:rsidRDefault="00DC07A1" w:rsidP="00DC07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B23B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детский сад № 7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г. Татарска</w:t>
      </w:r>
    </w:p>
    <w:p w:rsidR="00B31945" w:rsidRDefault="00B31945" w:rsidP="00B3194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AA3177" w:rsidRPr="00AA3177" w:rsidRDefault="00AA3177" w:rsidP="00AA31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  <w:r w:rsidRPr="00AA3177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Конкурс</w:t>
      </w:r>
    </w:p>
    <w:p w:rsidR="003C5011" w:rsidRPr="00781A82" w:rsidRDefault="00AA3177" w:rsidP="00AA31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781A82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«Семья за детство без опасности»</w:t>
      </w:r>
    </w:p>
    <w:p w:rsidR="003C5011" w:rsidRPr="00AA3177" w:rsidRDefault="003C5011" w:rsidP="003C501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AA3177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Номинация </w:t>
      </w:r>
    </w:p>
    <w:p w:rsidR="003C5011" w:rsidRPr="00781A82" w:rsidRDefault="003C5011" w:rsidP="003C501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</w:pPr>
      <w:r w:rsidRPr="00781A82"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  <w:t>«Безопасность ребенка</w:t>
      </w:r>
      <w:r w:rsidR="00781A82"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  <w:t xml:space="preserve"> </w:t>
      </w:r>
      <w:r w:rsidRPr="00781A82"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  <w:t>-</w:t>
      </w:r>
      <w:r w:rsidR="00781A82" w:rsidRPr="00781A82"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  <w:t xml:space="preserve"> </w:t>
      </w:r>
      <w:r w:rsidRPr="00781A82"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  <w:t>забота семьи»</w:t>
      </w:r>
    </w:p>
    <w:p w:rsidR="00AA3177" w:rsidRPr="00AA3177" w:rsidRDefault="00AA3177" w:rsidP="003C501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3C5011" w:rsidRPr="003C5011" w:rsidRDefault="003C5011" w:rsidP="003C501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</w:t>
      </w:r>
      <w:r w:rsidRPr="003C501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Авторы:</w:t>
      </w:r>
    </w:p>
    <w:p w:rsidR="003C5011" w:rsidRPr="00781A82" w:rsidRDefault="003C5011" w:rsidP="003C501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781A8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Епифанова Инна Владимировна</w:t>
      </w:r>
    </w:p>
    <w:p w:rsidR="003C5011" w:rsidRPr="00781A82" w:rsidRDefault="003C5011" w:rsidP="003C501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781A8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Попович  </w:t>
      </w:r>
      <w:r w:rsidR="00A730FE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М</w:t>
      </w:r>
      <w:r w:rsidRPr="00781A8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арина </w:t>
      </w:r>
      <w:r w:rsidR="00A730FE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А</w:t>
      </w:r>
      <w:r w:rsidRPr="00781A82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лександровна</w:t>
      </w:r>
    </w:p>
    <w:p w:rsidR="003C5011" w:rsidRPr="00B31945" w:rsidRDefault="003C5011" w:rsidP="00B3194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B31945" w:rsidRPr="00A730FE" w:rsidRDefault="00B31945" w:rsidP="00B3194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A730FE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Родительское собрание </w:t>
      </w:r>
    </w:p>
    <w:p w:rsidR="00B31945" w:rsidRPr="00A730FE" w:rsidRDefault="00B31945" w:rsidP="00B3194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A730FE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с участием детей</w:t>
      </w:r>
    </w:p>
    <w:p w:rsidR="00B31945" w:rsidRPr="00A730FE" w:rsidRDefault="00B31945" w:rsidP="00B3194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A730FE">
        <w:rPr>
          <w:rFonts w:ascii="Times New Roman" w:hAnsi="Times New Roman" w:cs="Times New Roman"/>
          <w:sz w:val="40"/>
          <w:szCs w:val="40"/>
          <w:shd w:val="clear" w:color="auto" w:fill="FFFFFF"/>
        </w:rPr>
        <w:t>«П</w:t>
      </w:r>
      <w:r w:rsidR="003C5011" w:rsidRPr="00A730FE">
        <w:rPr>
          <w:rFonts w:ascii="Times New Roman" w:hAnsi="Times New Roman" w:cs="Times New Roman"/>
          <w:sz w:val="40"/>
          <w:szCs w:val="40"/>
          <w:shd w:val="clear" w:color="auto" w:fill="FFFFFF"/>
        </w:rPr>
        <w:t>усть дорога будет доброй</w:t>
      </w:r>
      <w:r w:rsidRPr="00A730FE">
        <w:rPr>
          <w:rFonts w:ascii="Times New Roman" w:hAnsi="Times New Roman" w:cs="Times New Roman"/>
          <w:sz w:val="40"/>
          <w:szCs w:val="40"/>
          <w:shd w:val="clear" w:color="auto" w:fill="FFFFFF"/>
        </w:rPr>
        <w:t>»</w:t>
      </w:r>
    </w:p>
    <w:p w:rsidR="00B31945" w:rsidRPr="00B31945" w:rsidRDefault="00781A82" w:rsidP="00B3194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B31945">
        <w:rPr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247650</wp:posOffset>
            </wp:positionV>
            <wp:extent cx="4550410" cy="3549015"/>
            <wp:effectExtent l="38100" t="38100" r="21590" b="13335"/>
            <wp:wrapTight wrapText="bothSides">
              <wp:wrapPolygon edited="0">
                <wp:start x="-181" y="-232"/>
                <wp:lineTo x="-181" y="21681"/>
                <wp:lineTo x="21702" y="21681"/>
                <wp:lineTo x="21702" y="-232"/>
                <wp:lineTo x="-181" y="-232"/>
              </wp:wrapPolygon>
            </wp:wrapTight>
            <wp:docPr id="1" name="Рисунок 1" descr="https://ds05.infourok.ru/uploads/ex/1333/00003a42-2e021188/hello_html_m386bb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33/00003a42-2e021188/hello_html_m386bbe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5490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7A1" w:rsidRDefault="00DC07A1" w:rsidP="00DC07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C07A1" w:rsidRPr="004B23B0" w:rsidRDefault="00DC07A1" w:rsidP="00DC07A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C07A1" w:rsidRDefault="00DC07A1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07A1" w:rsidRDefault="00DC07A1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07A1" w:rsidRDefault="00DC07A1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07A1" w:rsidRDefault="00DC07A1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1945" w:rsidRDefault="00B31945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1945" w:rsidRDefault="00B31945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07A1" w:rsidRDefault="00DC07A1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07A1" w:rsidRDefault="00DC07A1" w:rsidP="00B319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5011" w:rsidRDefault="003C5011" w:rsidP="003C50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5011" w:rsidRDefault="003C5011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5011" w:rsidRDefault="003C5011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1A82" w:rsidRDefault="00781A82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1A82" w:rsidRDefault="00781A82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1A82" w:rsidRDefault="00781A82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1A82" w:rsidRDefault="00781A82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1A82" w:rsidRDefault="00781A82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81A82" w:rsidRDefault="00781A82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30FE" w:rsidRDefault="00A730FE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30FE" w:rsidRDefault="00A730FE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30FE" w:rsidRDefault="00A730FE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30FE" w:rsidRDefault="00A730FE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680" w:rsidRPr="00095287" w:rsidRDefault="00554680" w:rsidP="00DC0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Родительское собрание с участием детей</w:t>
      </w:r>
    </w:p>
    <w:p w:rsidR="00554680" w:rsidRPr="00095287" w:rsidRDefault="00554680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</w:t>
      </w:r>
      <w:r w:rsidR="003C50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усть дорога будет доброй</w:t>
      </w: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5D0AB8" w:rsidRPr="00095287" w:rsidRDefault="005D0AB8" w:rsidP="005D0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5011" w:rsidRDefault="00554680" w:rsidP="005D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74F15"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="00974F15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5011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совместной деятельности родителей и детей для профилактики детского дорожного травматизма.</w:t>
      </w:r>
    </w:p>
    <w:p w:rsidR="00554680" w:rsidRPr="00095287" w:rsidRDefault="003C5011" w:rsidP="005D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50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="006F0D7A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детей о правилах дорожного движения</w:t>
      </w:r>
      <w:proofErr w:type="gramStart"/>
      <w:r w:rsidR="006F0D7A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7763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47763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47763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равила передвижения пешеходов по улице, с понятиями: «пешеход».</w:t>
      </w:r>
      <w:r w:rsidR="00477630" w:rsidRPr="000952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7B3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6F0D7A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представления детей о назначении светофора, о его сигналах, о цвете (красный, желтый, зеленый)</w:t>
      </w:r>
      <w:r w:rsidR="00597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Формировать умение действовать сообща, развивать двигательные </w:t>
      </w:r>
      <w:proofErr w:type="spellStart"/>
      <w:r w:rsidR="00597B39">
        <w:rPr>
          <w:rFonts w:ascii="Times New Roman" w:hAnsi="Times New Roman" w:cs="Times New Roman"/>
          <w:sz w:val="28"/>
          <w:szCs w:val="28"/>
          <w:shd w:val="clear" w:color="auto" w:fill="FFFFFF"/>
        </w:rPr>
        <w:t>наывки</w:t>
      </w:r>
      <w:proofErr w:type="spellEnd"/>
      <w:r w:rsidR="006F0D7A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4680" w:rsidRPr="00095287" w:rsidRDefault="005D0AB8" w:rsidP="005D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="00554680"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 w:rsidR="0055468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дорожные знаки; мультфильм «</w:t>
      </w:r>
      <w:proofErr w:type="spellStart"/>
      <w:r w:rsidR="0055468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Робокар</w:t>
      </w:r>
      <w:proofErr w:type="spellEnd"/>
      <w:r w:rsidR="0055468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5468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Полли</w:t>
      </w:r>
      <w:proofErr w:type="spellEnd"/>
      <w:r w:rsidR="0055468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его друзья»; светофор; макеты рулей; маски: медведя, зайца, зайчихи, ежика, волка, лисы, совы, крота.</w:t>
      </w:r>
    </w:p>
    <w:p w:rsidR="00554680" w:rsidRPr="00095287" w:rsidRDefault="005D0AB8" w:rsidP="005D0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="00554680"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собрания</w:t>
      </w:r>
    </w:p>
    <w:p w:rsidR="00554680" w:rsidRPr="00095287" w:rsidRDefault="00A730FE" w:rsidP="005D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5396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D0AB8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одители садятся полукругом</w:t>
      </w:r>
      <w:r w:rsidR="00925396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Звучит песня о дорожных знаках.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зал</w:t>
      </w:r>
      <w:r w:rsidR="00925396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входят дети с дорожными знаками в руках.</w:t>
      </w:r>
    </w:p>
    <w:p w:rsidR="00925396" w:rsidRPr="00A730FE" w:rsidRDefault="00925396" w:rsidP="005D0A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ребёнок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30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(дорожный знак – </w:t>
      </w:r>
      <w:r w:rsidR="0029208B" w:rsidRPr="00A730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Pr="00A730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ешеходный переход)</w:t>
      </w:r>
    </w:p>
    <w:p w:rsidR="00925396" w:rsidRPr="00095287" w:rsidRDefault="00925396" w:rsidP="00925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Pr="00095287">
        <w:rPr>
          <w:rFonts w:ascii="Times New Roman" w:hAnsi="Times New Roman" w:cs="Times New Roman"/>
          <w:sz w:val="28"/>
          <w:szCs w:val="28"/>
        </w:rPr>
        <w:t>Здесь наземный переход,</w:t>
      </w:r>
      <w:r w:rsidRPr="00095287">
        <w:rPr>
          <w:rFonts w:ascii="Times New Roman" w:hAnsi="Times New Roman" w:cs="Times New Roman"/>
          <w:sz w:val="28"/>
          <w:szCs w:val="28"/>
        </w:rPr>
        <w:br/>
        <w:t xml:space="preserve">                   Ходит целый день народ.</w:t>
      </w:r>
      <w:r w:rsidRPr="00095287">
        <w:rPr>
          <w:rFonts w:ascii="Times New Roman" w:hAnsi="Times New Roman" w:cs="Times New Roman"/>
          <w:sz w:val="28"/>
          <w:szCs w:val="28"/>
        </w:rPr>
        <w:br/>
        <w:t xml:space="preserve">                   Ты, водитель, не грусти,</w:t>
      </w:r>
      <w:r w:rsidRPr="00095287">
        <w:rPr>
          <w:rFonts w:ascii="Times New Roman" w:hAnsi="Times New Roman" w:cs="Times New Roman"/>
          <w:sz w:val="28"/>
          <w:szCs w:val="28"/>
        </w:rPr>
        <w:br/>
        <w:t xml:space="preserve">                   Пешехода пропусти!</w:t>
      </w:r>
    </w:p>
    <w:p w:rsidR="00925396" w:rsidRPr="00A730FE" w:rsidRDefault="00925396" w:rsidP="0029208B">
      <w:pPr>
        <w:pStyle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95287">
        <w:rPr>
          <w:rFonts w:ascii="Times New Roman" w:hAnsi="Times New Roman" w:cs="Times New Roman"/>
          <w:b/>
          <w:color w:val="auto"/>
          <w:sz w:val="28"/>
          <w:szCs w:val="28"/>
        </w:rPr>
        <w:t xml:space="preserve">2 </w:t>
      </w:r>
      <w:r w:rsidRPr="00A730F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ребёнок </w:t>
      </w:r>
      <w:r w:rsidRPr="00A730FE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(дорожный знак –</w:t>
      </w:r>
      <w:r w:rsidR="003B5A32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Въезд запрещён</w:t>
      </w:r>
      <w:r w:rsidRPr="00A730F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)</w:t>
      </w:r>
    </w:p>
    <w:p w:rsidR="003B5A32" w:rsidRDefault="0029208B" w:rsidP="0029208B">
      <w:pPr>
        <w:spacing w:after="0" w:line="240" w:lineRule="auto"/>
        <w:ind w:left="7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круг, на нём кирпич</w:t>
      </w:r>
    </w:p>
    <w:p w:rsidR="003B5A32" w:rsidRDefault="003B5A32" w:rsidP="0029208B">
      <w:pPr>
        <w:spacing w:after="0" w:line="240" w:lineRule="auto"/>
        <w:ind w:left="7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Вам в пути встречается.</w:t>
      </w:r>
    </w:p>
    <w:p w:rsidR="003B5A32" w:rsidRDefault="003B5A32" w:rsidP="0029208B">
      <w:pPr>
        <w:spacing w:after="0" w:line="240" w:lineRule="auto"/>
        <w:ind w:left="7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Это значит что машине</w:t>
      </w:r>
    </w:p>
    <w:p w:rsidR="003B5A32" w:rsidRDefault="003B5A32" w:rsidP="0029208B">
      <w:pPr>
        <w:spacing w:after="0" w:line="240" w:lineRule="auto"/>
        <w:ind w:left="7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Ехать запрещается.</w:t>
      </w:r>
    </w:p>
    <w:p w:rsidR="00A730FE" w:rsidRPr="003B5A32" w:rsidRDefault="0029208B" w:rsidP="003B5A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ребёнок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30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(дорожный знак - </w:t>
      </w:r>
      <w:r w:rsidRPr="00A730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остановки автобуса</w:t>
      </w:r>
      <w:r w:rsidRPr="000952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    </w:t>
      </w:r>
    </w:p>
    <w:p w:rsidR="0029208B" w:rsidRPr="003B5A32" w:rsidRDefault="00A730FE" w:rsidP="003B5A32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               </w:t>
      </w:r>
      <w:r w:rsidR="0029208B" w:rsidRPr="002920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 этом месте пешеход</w:t>
      </w:r>
      <w:r w:rsidR="0029208B" w:rsidRPr="002920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  <w:r w:rsidR="0029208B" w:rsidRPr="0009528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     </w:t>
      </w:r>
      <w:r w:rsidR="0029208B" w:rsidRPr="002920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Терпеливо транспорт ждет.</w:t>
      </w:r>
      <w:r w:rsidR="0029208B" w:rsidRPr="002920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  <w:r w:rsidR="0029208B" w:rsidRPr="0009528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     </w:t>
      </w:r>
      <w:r w:rsidR="0029208B" w:rsidRPr="002920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Он пешком устал шагать,</w:t>
      </w:r>
      <w:r w:rsidR="0029208B" w:rsidRPr="0029208B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  <w:r w:rsidR="0029208B" w:rsidRPr="003B5A3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     Хочет пассажиром стать.</w:t>
      </w:r>
    </w:p>
    <w:p w:rsidR="0029208B" w:rsidRPr="003B5A32" w:rsidRDefault="0029208B" w:rsidP="003B5A32">
      <w:pPr>
        <w:pStyle w:val="2"/>
        <w:spacing w:before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4 ребёнок (дорожный знак – </w:t>
      </w:r>
      <w:r w:rsidR="003B5A32"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Движение велосипедов запрещено</w:t>
      </w:r>
      <w:r w:rsidRPr="003B5A3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)</w:t>
      </w:r>
    </w:p>
    <w:p w:rsidR="0029208B" w:rsidRPr="003B5A32" w:rsidRDefault="0029208B" w:rsidP="003B5A32">
      <w:pPr>
        <w:pStyle w:val="2"/>
        <w:spacing w:before="0" w:line="240" w:lineRule="auto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3B5A32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              </w:t>
      </w:r>
      <w:r w:rsidR="003B5A32" w:rsidRPr="003B5A32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Не мелькайте быстро спицы,</w:t>
      </w:r>
    </w:p>
    <w:p w:rsidR="003B5A32" w:rsidRPr="003B5A32" w:rsidRDefault="003B5A32" w:rsidP="003B5A3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B5A32">
        <w:rPr>
          <w:rFonts w:ascii="Times New Roman" w:hAnsi="Times New Roman" w:cs="Times New Roman"/>
          <w:sz w:val="28"/>
          <w:szCs w:val="28"/>
          <w:lang w:eastAsia="ru-RU"/>
        </w:rPr>
        <w:t>Не спеши велосипед!</w:t>
      </w:r>
    </w:p>
    <w:p w:rsidR="003B5A32" w:rsidRPr="003B5A32" w:rsidRDefault="003B5A32" w:rsidP="003B5A3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B5A32">
        <w:rPr>
          <w:rFonts w:ascii="Times New Roman" w:hAnsi="Times New Roman" w:cs="Times New Roman"/>
          <w:sz w:val="28"/>
          <w:szCs w:val="28"/>
          <w:lang w:eastAsia="ru-RU"/>
        </w:rPr>
        <w:t xml:space="preserve">Нам велят </w:t>
      </w:r>
      <w:proofErr w:type="gramStart"/>
      <w:r w:rsidRPr="003B5A32">
        <w:rPr>
          <w:rFonts w:ascii="Times New Roman" w:hAnsi="Times New Roman" w:cs="Times New Roman"/>
          <w:sz w:val="28"/>
          <w:szCs w:val="28"/>
          <w:lang w:eastAsia="ru-RU"/>
        </w:rPr>
        <w:t>остановится</w:t>
      </w:r>
      <w:proofErr w:type="gramEnd"/>
      <w:r w:rsidRPr="003B5A3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B5A32" w:rsidRPr="003B5A32" w:rsidRDefault="003B5A32" w:rsidP="003B5A3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3B5A32">
        <w:rPr>
          <w:rFonts w:ascii="Times New Roman" w:hAnsi="Times New Roman" w:cs="Times New Roman"/>
          <w:sz w:val="28"/>
          <w:szCs w:val="28"/>
          <w:lang w:eastAsia="ru-RU"/>
        </w:rPr>
        <w:t>Здесь проезда дальше нет!</w:t>
      </w:r>
    </w:p>
    <w:p w:rsidR="0029208B" w:rsidRPr="003B5A32" w:rsidRDefault="0029208B" w:rsidP="003B5A32">
      <w:pPr>
        <w:pStyle w:val="2"/>
        <w:spacing w:before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5 ребёнок</w:t>
      </w:r>
      <w:r w:rsidRPr="003B5A3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(дорожный знак </w:t>
      </w:r>
      <w:r w:rsidR="003B5A32"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–</w:t>
      </w:r>
      <w:r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3B5A32" w:rsidRPr="003B5A3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Надземный переход</w:t>
      </w:r>
      <w:r w:rsidRPr="003B5A3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)</w:t>
      </w:r>
    </w:p>
    <w:p w:rsidR="003B5A32" w:rsidRPr="003B5A32" w:rsidRDefault="0029208B" w:rsidP="003B5A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A32"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 квадрате пешеход</w:t>
      </w:r>
    </w:p>
    <w:p w:rsidR="003B5A32" w:rsidRPr="003B5A32" w:rsidRDefault="003B5A32" w:rsidP="003B5A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по лестнице идёт</w:t>
      </w:r>
    </w:p>
    <w:p w:rsidR="003B5A32" w:rsidRPr="003B5A32" w:rsidRDefault="003B5A32" w:rsidP="003B5A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знак обозначает</w:t>
      </w:r>
    </w:p>
    <w:p w:rsidR="00A730FE" w:rsidRPr="003B5A32" w:rsidRDefault="003B5A32" w:rsidP="003B5A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надземный переход</w:t>
      </w:r>
      <w:proofErr w:type="gramStart"/>
      <w:r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08B" w:rsidRPr="003B5A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29208B" w:rsidRPr="003B5A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(дети присаживаются к родителям).</w:t>
      </w:r>
      <w:r w:rsidR="0029208B" w:rsidRPr="003B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AB8" w:rsidRPr="003B5A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="00C5485F" w:rsidRPr="003B5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Уважаемые родители</w:t>
      </w:r>
      <w:r w:rsidR="00C5485F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  <w:r w:rsidR="005D0AB8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208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Дорожных знаков очень много, но в детском саду изучаем</w:t>
      </w:r>
      <w:r w:rsidR="00C5485F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</w:t>
      </w:r>
      <w:r w:rsidR="0029208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самые главные. </w:t>
      </w:r>
      <w:r w:rsidR="005D0AB8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мы заботимся о  том, чтоб наши дети были живы и здоровы. Но задумывались ли вы о том: что знаете вы и что знают ваши дети о правилах дорожного движения? </w:t>
      </w:r>
      <w:r w:rsidR="00C5485F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нашего родительского собрания такая: </w:t>
      </w:r>
      <w:r w:rsidR="00A730FE">
        <w:rPr>
          <w:rFonts w:ascii="Times New Roman" w:hAnsi="Times New Roman" w:cs="Times New Roman"/>
          <w:sz w:val="28"/>
          <w:szCs w:val="28"/>
          <w:shd w:val="clear" w:color="auto" w:fill="FFFFFF"/>
        </w:rPr>
        <w:t>«Пусть дорога будет доброй».</w:t>
      </w:r>
    </w:p>
    <w:p w:rsidR="00C5485F" w:rsidRPr="00095287" w:rsidRDefault="00C5485F" w:rsidP="00C548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я предлагаю проверить свои знания</w:t>
      </w:r>
      <w:r w:rsidR="00FE5CA7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помочь детям запомнить основные правила дороги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5485F" w:rsidRPr="00A730FE" w:rsidRDefault="00C5485F" w:rsidP="00C548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30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 дверью раздаётся плач.</w:t>
      </w:r>
    </w:p>
    <w:p w:rsidR="00C5485F" w:rsidRPr="00095287" w:rsidRDefault="00C5485F" w:rsidP="00C548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Воспитатель: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это там такое? Не пойму. Надо посмотреть</w:t>
      </w:r>
      <w:proofErr w:type="gram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ткрывает дверь, в </w:t>
      </w:r>
      <w:r w:rsidR="00A730FE">
        <w:rPr>
          <w:rFonts w:ascii="Times New Roman" w:hAnsi="Times New Roman" w:cs="Times New Roman"/>
          <w:sz w:val="28"/>
          <w:szCs w:val="28"/>
          <w:shd w:val="clear" w:color="auto" w:fill="FFFFFF"/>
        </w:rPr>
        <w:t>зал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заходит мама в  Зайчих</w:t>
      </w:r>
      <w:r w:rsidR="00A730F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ребёнком – зайчиком на руках).</w:t>
      </w:r>
    </w:p>
    <w:p w:rsidR="00D01E5A" w:rsidRDefault="00C5485F" w:rsidP="00A730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Зайчиха: </w:t>
      </w:r>
      <w:r w:rsidR="001923E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"Ай, ай!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Помогите!!1</w:t>
      </w:r>
      <w:r w:rsidR="001923E0" w:rsidRPr="00095287">
        <w:rPr>
          <w:rFonts w:ascii="Times New Roman" w:hAnsi="Times New Roman" w:cs="Times New Roman"/>
          <w:sz w:val="28"/>
          <w:szCs w:val="28"/>
        </w:rPr>
        <w:br/>
      </w:r>
      <w:r w:rsidR="00A730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>Мо</w:t>
      </w:r>
      <w:r w:rsidR="00A730FE">
        <w:rPr>
          <w:rFonts w:ascii="Times New Roman" w:hAnsi="Times New Roman" w:cs="Times New Roman"/>
          <w:sz w:val="28"/>
          <w:szCs w:val="28"/>
          <w:shd w:val="clear" w:color="auto" w:fill="FFFFFF"/>
        </w:rPr>
        <w:t>его зайчика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спасите!</w:t>
      </w:r>
    </w:p>
    <w:p w:rsidR="00C5485F" w:rsidRPr="00095287" w:rsidRDefault="00A730FE" w:rsidP="00C5485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Играл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</w:t>
      </w:r>
      <w:r w:rsidR="001923E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1923E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ге</w:t>
      </w:r>
      <w:r w:rsidR="001923E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923E0" w:rsidRPr="0009528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Подвернул</w:t>
      </w:r>
      <w:r w:rsidR="001923E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1923E0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и!"</w:t>
      </w:r>
    </w:p>
    <w:p w:rsidR="00F22E53" w:rsidRPr="00095287" w:rsidRDefault="00F22E53" w:rsidP="00C5485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беда! Подавайте 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сюда! (имитирует лечение). Ну, вот всё в порядке. А теперь расскажите всё спокойно, что случилось.</w:t>
      </w:r>
    </w:p>
    <w:p w:rsidR="00F22E53" w:rsidRPr="00095287" w:rsidRDefault="00F22E53" w:rsidP="00F22E5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Зайчиха: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переходили трамвайный путь, 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>мо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D01E5A">
        <w:rPr>
          <w:rFonts w:ascii="Times New Roman" w:hAnsi="Times New Roman" w:cs="Times New Roman"/>
          <w:sz w:val="28"/>
          <w:szCs w:val="28"/>
          <w:shd w:val="clear" w:color="auto" w:fill="FFFFFF"/>
        </w:rPr>
        <w:t>инька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вырвал руку, побежал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не заметил трамвай. И вот произошла беда.</w:t>
      </w:r>
    </w:p>
    <w:p w:rsidR="00F22E53" w:rsidRPr="00095287" w:rsidRDefault="00F22E53" w:rsidP="00C5485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давайте, уважаемая Зайчиха спросим у родителей, как надо правильно 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держать ребёнка за руку при переходе через дорогу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2E53" w:rsidRPr="00095287" w:rsidRDefault="00F22E53" w:rsidP="00C5485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родителей.</w:t>
      </w:r>
    </w:p>
    <w:p w:rsidR="00C765AA" w:rsidRDefault="00F22E53" w:rsidP="0068471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095287">
        <w:rPr>
          <w:rStyle w:val="apple-converted-space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Хочу  задать вопрос:</w:t>
      </w:r>
      <w:r w:rsidRPr="000952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95287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умеете ли вы держать детей за руку?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человек обязан приобрести два разных навыка. Когда взрослый находится с детьми в безопасном месте, он может удерживать ребенка за руку привычно, свободно, так сказать «неответственно». Совсем по-другому следует держать детей на тротуаре, на проезжей части до улицы. Особенно, когда  готовитесь переходить через дорогу, и ребенок знает об этом</w:t>
      </w: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68471B" w:rsidRPr="00C765AA" w:rsidRDefault="00F22E53" w:rsidP="0068471B">
      <w:pPr>
        <w:spacing w:after="0"/>
        <w:jc w:val="both"/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Запомните!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65A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Приближаясь к дороге, ребенка </w:t>
      </w:r>
      <w:r w:rsidR="00C765A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держать </w:t>
      </w:r>
      <w:r w:rsidRPr="00C765A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за руку</w:t>
      </w:r>
      <w:r w:rsidRPr="00C765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>«не кисть в кисть», а</w:t>
      </w:r>
      <w:r w:rsidRPr="00C765AA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C765A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выше запястья, прочно обхватив его</w:t>
      </w:r>
      <w:r w:rsidRPr="00C765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быть готовым, если вдруг ребенок рванется из рук, не упустить «беглеца», уберечь его от беды. Поэтому, уважаемые родители, давайте будем помнить, только вместе мы можем воспитать маленького грамотного пешехода!</w:t>
      </w:r>
      <w:r w:rsidRPr="0009528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765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765A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оспитательный фактор - это тесный контакт педагогов и родителей.</w:t>
      </w:r>
      <w:r w:rsidR="0068471B" w:rsidRPr="00C765AA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А что на это скажут наши дети?</w:t>
      </w:r>
    </w:p>
    <w:p w:rsidR="00C765AA" w:rsidRDefault="0068471B" w:rsidP="0068471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ребёнок:</w:t>
      </w:r>
      <w:r w:rsidR="00C765A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C765AA">
        <w:rPr>
          <w:rFonts w:ascii="Times New Roman" w:hAnsi="Times New Roman" w:cs="Times New Roman"/>
          <w:sz w:val="28"/>
          <w:szCs w:val="28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 безопасный самый:</w:t>
      </w:r>
      <w:r w:rsidR="00C765AA">
        <w:rPr>
          <w:rFonts w:ascii="Times New Roman" w:hAnsi="Times New Roman" w:cs="Times New Roman"/>
          <w:sz w:val="28"/>
          <w:szCs w:val="28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Перейти дорогу с мамой.</w:t>
      </w:r>
      <w:r w:rsidR="00C765AA">
        <w:rPr>
          <w:rFonts w:ascii="Times New Roman" w:hAnsi="Times New Roman" w:cs="Times New Roman"/>
          <w:sz w:val="28"/>
          <w:szCs w:val="28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765AA" w:rsidRDefault="00C765AA" w:rsidP="0068471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68471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Уж она не подведет,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68471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ас за ручку доведет.</w:t>
      </w:r>
    </w:p>
    <w:p w:rsidR="00C765AA" w:rsidRDefault="00C765AA" w:rsidP="0068471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68471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 Но гораздо будет лучше,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68471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сли нас она научит, </w:t>
      </w:r>
    </w:p>
    <w:p w:rsidR="0068471B" w:rsidRPr="00095287" w:rsidRDefault="00C765AA" w:rsidP="0068471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К</w:t>
      </w:r>
      <w:r w:rsidR="0068471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ак без бед и по уму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68471B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это самому.</w:t>
      </w:r>
    </w:p>
    <w:p w:rsidR="0068471B" w:rsidRPr="00095287" w:rsidRDefault="0068471B" w:rsidP="0068471B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b/>
          <w:sz w:val="28"/>
          <w:szCs w:val="28"/>
          <w:shd w:val="clear" w:color="auto" w:fill="FFFFFF"/>
        </w:rPr>
        <w:t>2 ребёнок:</w:t>
      </w:r>
      <w:r w:rsidR="00C765AA">
        <w:rPr>
          <w:sz w:val="28"/>
          <w:szCs w:val="28"/>
        </w:rPr>
        <w:t xml:space="preserve">   </w:t>
      </w:r>
      <w:r w:rsidRPr="00095287">
        <w:rPr>
          <w:sz w:val="28"/>
          <w:szCs w:val="28"/>
        </w:rPr>
        <w:t>Дорогу так перехожу:</w:t>
      </w:r>
      <w:r w:rsidR="00C765AA">
        <w:rPr>
          <w:sz w:val="28"/>
          <w:szCs w:val="28"/>
        </w:rPr>
        <w:t xml:space="preserve"> </w:t>
      </w:r>
      <w:r w:rsidRPr="00095287">
        <w:rPr>
          <w:sz w:val="28"/>
          <w:szCs w:val="28"/>
        </w:rPr>
        <w:t>Сначала влево погляжу</w:t>
      </w:r>
    </w:p>
    <w:p w:rsidR="0068471B" w:rsidRPr="00095287" w:rsidRDefault="0068471B" w:rsidP="0068471B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sz w:val="28"/>
          <w:szCs w:val="28"/>
        </w:rPr>
        <w:t xml:space="preserve">         </w:t>
      </w:r>
      <w:r w:rsidR="00C765AA">
        <w:rPr>
          <w:sz w:val="28"/>
          <w:szCs w:val="28"/>
        </w:rPr>
        <w:t xml:space="preserve">           </w:t>
      </w:r>
      <w:r w:rsidRPr="00095287">
        <w:rPr>
          <w:sz w:val="28"/>
          <w:szCs w:val="28"/>
        </w:rPr>
        <w:t xml:space="preserve">  И, если нет машины,</w:t>
      </w:r>
      <w:r w:rsidR="00C765AA">
        <w:rPr>
          <w:sz w:val="28"/>
          <w:szCs w:val="28"/>
        </w:rPr>
        <w:t xml:space="preserve"> и</w:t>
      </w:r>
      <w:r w:rsidRPr="00095287">
        <w:rPr>
          <w:sz w:val="28"/>
          <w:szCs w:val="28"/>
        </w:rPr>
        <w:t>ду до середины.</w:t>
      </w:r>
    </w:p>
    <w:p w:rsidR="0068471B" w:rsidRPr="00095287" w:rsidRDefault="0068471B" w:rsidP="0068471B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sz w:val="28"/>
          <w:szCs w:val="28"/>
        </w:rPr>
        <w:t xml:space="preserve">           </w:t>
      </w:r>
      <w:r w:rsidR="00C765AA">
        <w:rPr>
          <w:sz w:val="28"/>
          <w:szCs w:val="28"/>
        </w:rPr>
        <w:t xml:space="preserve">           </w:t>
      </w:r>
      <w:r w:rsidRPr="00095287">
        <w:rPr>
          <w:sz w:val="28"/>
          <w:szCs w:val="28"/>
        </w:rPr>
        <w:t>Потом смотрю внимательно</w:t>
      </w:r>
      <w:r w:rsidR="00C765AA">
        <w:rPr>
          <w:sz w:val="28"/>
          <w:szCs w:val="28"/>
        </w:rPr>
        <w:t>:</w:t>
      </w:r>
      <w:r w:rsidRPr="00095287">
        <w:rPr>
          <w:sz w:val="28"/>
          <w:szCs w:val="28"/>
        </w:rPr>
        <w:t xml:space="preserve"> </w:t>
      </w:r>
      <w:r w:rsidR="00C765AA">
        <w:rPr>
          <w:sz w:val="28"/>
          <w:szCs w:val="28"/>
        </w:rPr>
        <w:t>н</w:t>
      </w:r>
      <w:r w:rsidRPr="00095287">
        <w:rPr>
          <w:sz w:val="28"/>
          <w:szCs w:val="28"/>
        </w:rPr>
        <w:t>аправо обязательно</w:t>
      </w:r>
    </w:p>
    <w:p w:rsidR="0068471B" w:rsidRPr="00095287" w:rsidRDefault="0068471B" w:rsidP="0068471B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sz w:val="28"/>
          <w:szCs w:val="28"/>
        </w:rPr>
        <w:t xml:space="preserve">          </w:t>
      </w:r>
      <w:r w:rsidR="00C765AA">
        <w:rPr>
          <w:sz w:val="28"/>
          <w:szCs w:val="28"/>
        </w:rPr>
        <w:t xml:space="preserve">            И, если нет движения. </w:t>
      </w:r>
      <w:r w:rsidRPr="00095287">
        <w:rPr>
          <w:sz w:val="28"/>
          <w:szCs w:val="28"/>
        </w:rPr>
        <w:t xml:space="preserve"> Шагаю без сомнения!</w:t>
      </w:r>
    </w:p>
    <w:p w:rsidR="0068471B" w:rsidRPr="00095287" w:rsidRDefault="0068471B" w:rsidP="00FE5CA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</w:rPr>
        <w:t>3 ребёнок</w:t>
      </w:r>
      <w:r w:rsidRPr="00095287">
        <w:rPr>
          <w:rFonts w:ascii="Times New Roman" w:hAnsi="Times New Roman" w:cs="Times New Roman"/>
          <w:sz w:val="28"/>
          <w:szCs w:val="28"/>
        </w:rPr>
        <w:t>:</w:t>
      </w:r>
      <w:r w:rsidR="00C765AA">
        <w:rPr>
          <w:rFonts w:ascii="Times New Roman" w:hAnsi="Times New Roman" w:cs="Times New Roman"/>
          <w:sz w:val="28"/>
          <w:szCs w:val="28"/>
        </w:rPr>
        <w:t xml:space="preserve"> 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Перейти дорогу можно,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лько очень осторожно: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Где машины, - там ОПАСНОСТЬ!!!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Соблюдаем БЕЗОПАСНОСТЬ.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Мы отыщем переход:</w:t>
      </w:r>
      <w:r w:rsidR="00C765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Знак - "На зебре пешеход"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Рядом </w:t>
      </w:r>
      <w:proofErr w:type="gram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светит светофор </w:t>
      </w:r>
      <w:r w:rsidR="00B7451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ним серьёзен</w:t>
      </w:r>
      <w:proofErr w:type="gram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разговор: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Красный свет - прохода нет,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Будем ждать зелёный свет...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На зелёный свет пойдём, </w:t>
      </w:r>
      <w:r w:rsidR="00B7451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дорогу перейдём.</w:t>
      </w:r>
    </w:p>
    <w:p w:rsidR="00FE5CA7" w:rsidRDefault="0068471B" w:rsidP="00FE5CA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Предлагаю, рассмотреть ещё одну типичную ситуацию на дороге</w:t>
      </w:r>
      <w:proofErr w:type="gram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росмотр мультфильма «</w:t>
      </w:r>
      <w:proofErr w:type="spell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Робокар</w:t>
      </w:r>
      <w:proofErr w:type="spell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Полли</w:t>
      </w:r>
      <w:proofErr w:type="spellEnd"/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его друзья</w:t>
      </w:r>
      <w:r w:rsidR="00FE5CA7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» ( серия с игрой в мяч на дороге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E5CA7"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Как, вы думает, что делали дети в мультфильме не правильно?  </w:t>
      </w:r>
    </w:p>
    <w:p w:rsidR="00095287" w:rsidRPr="00095287" w:rsidRDefault="00095287" w:rsidP="00FE5CA7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детей.</w:t>
      </w:r>
    </w:p>
    <w:p w:rsidR="00FE5CA7" w:rsidRPr="00095287" w:rsidRDefault="00FE5CA7" w:rsidP="00FE5CA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2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 мама:</w:t>
      </w:r>
      <w:r w:rsidR="00B74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Ян, Тимур, Олег и Валя</w:t>
      </w:r>
      <w:r w:rsidR="00B74513">
        <w:rPr>
          <w:rFonts w:ascii="Times New Roman" w:hAnsi="Times New Roman" w:cs="Times New Roman"/>
          <w:sz w:val="28"/>
          <w:szCs w:val="28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74513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лиз шоссе в футбол играли.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 Вале пас, Олегу пас,</w:t>
      </w:r>
      <w:r w:rsidR="00B74513">
        <w:rPr>
          <w:rFonts w:ascii="Times New Roman" w:hAnsi="Times New Roman" w:cs="Times New Roman"/>
          <w:sz w:val="28"/>
          <w:szCs w:val="28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Ян Тимуру пас, и раз! –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 Промахнулся Ян немного –</w:t>
      </w:r>
      <w:r w:rsidR="00B74513">
        <w:rPr>
          <w:rFonts w:ascii="Times New Roman" w:hAnsi="Times New Roman" w:cs="Times New Roman"/>
          <w:sz w:val="28"/>
          <w:szCs w:val="28"/>
        </w:rPr>
        <w:t xml:space="preserve"> м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яч упрыгал на дорогу.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 Будет там теперь лежать,</w:t>
      </w:r>
      <w:r w:rsidR="00B74513">
        <w:rPr>
          <w:rFonts w:ascii="Times New Roman" w:hAnsi="Times New Roman" w:cs="Times New Roman"/>
          <w:sz w:val="28"/>
          <w:szCs w:val="28"/>
        </w:rPr>
        <w:t xml:space="preserve"> 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7451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>едь нельзя за ним бежать.</w:t>
      </w:r>
      <w:r w:rsidRPr="00095287">
        <w:rPr>
          <w:rFonts w:ascii="Times New Roman" w:hAnsi="Times New Roman" w:cs="Times New Roman"/>
          <w:sz w:val="28"/>
          <w:szCs w:val="28"/>
        </w:rPr>
        <w:br/>
      </w:r>
      <w:r w:rsidRPr="000952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 Их водители ругают: </w:t>
      </w:r>
      <w:r w:rsidRPr="00B745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 дороге не играют!»</w:t>
      </w:r>
    </w:p>
    <w:p w:rsidR="00FE5CA7" w:rsidRPr="00095287" w:rsidRDefault="00FE5CA7" w:rsidP="00FE5CA7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b/>
          <w:sz w:val="28"/>
          <w:szCs w:val="28"/>
        </w:rPr>
        <w:t>2 мама:</w:t>
      </w:r>
      <w:r w:rsidRPr="00095287">
        <w:rPr>
          <w:sz w:val="28"/>
          <w:szCs w:val="28"/>
        </w:rPr>
        <w:t xml:space="preserve"> Если хочешь живым и здоровым остаться, –</w:t>
      </w:r>
    </w:p>
    <w:p w:rsidR="00FE5CA7" w:rsidRPr="00095287" w:rsidRDefault="00FE5CA7" w:rsidP="00FE5CA7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sz w:val="28"/>
          <w:szCs w:val="28"/>
        </w:rPr>
        <w:t xml:space="preserve">            </w:t>
      </w:r>
      <w:r w:rsidR="00B74513">
        <w:rPr>
          <w:sz w:val="28"/>
          <w:szCs w:val="28"/>
        </w:rPr>
        <w:t xml:space="preserve">   </w:t>
      </w:r>
      <w:r w:rsidRPr="00095287">
        <w:rPr>
          <w:sz w:val="28"/>
          <w:szCs w:val="28"/>
        </w:rPr>
        <w:t>На мостовой нельзя играть и кататься!</w:t>
      </w:r>
    </w:p>
    <w:p w:rsidR="00FE5CA7" w:rsidRPr="00095287" w:rsidRDefault="00FE5CA7" w:rsidP="00FE5CA7">
      <w:pPr>
        <w:pStyle w:val="a4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95287">
        <w:rPr>
          <w:sz w:val="28"/>
          <w:szCs w:val="28"/>
        </w:rPr>
        <w:t xml:space="preserve">            </w:t>
      </w:r>
      <w:r w:rsidR="00B74513">
        <w:rPr>
          <w:sz w:val="28"/>
          <w:szCs w:val="28"/>
        </w:rPr>
        <w:t xml:space="preserve">   </w:t>
      </w:r>
      <w:r w:rsidRPr="00095287">
        <w:rPr>
          <w:sz w:val="28"/>
          <w:szCs w:val="28"/>
        </w:rPr>
        <w:t>Футбол – хорошая игра</w:t>
      </w:r>
      <w:r w:rsidR="00B74513">
        <w:rPr>
          <w:sz w:val="28"/>
          <w:szCs w:val="28"/>
        </w:rPr>
        <w:t xml:space="preserve"> н</w:t>
      </w:r>
      <w:r w:rsidRPr="00095287">
        <w:rPr>
          <w:sz w:val="28"/>
          <w:szCs w:val="28"/>
        </w:rPr>
        <w:t>а стадионе, детвора.</w:t>
      </w:r>
    </w:p>
    <w:p w:rsidR="00FE5CA7" w:rsidRPr="00B74513" w:rsidRDefault="00FE5CA7" w:rsidP="00FE5CA7">
      <w:pPr>
        <w:pStyle w:val="a4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095287">
        <w:rPr>
          <w:sz w:val="28"/>
          <w:szCs w:val="28"/>
        </w:rPr>
        <w:t xml:space="preserve">           </w:t>
      </w:r>
      <w:r w:rsidR="00B74513">
        <w:rPr>
          <w:sz w:val="28"/>
          <w:szCs w:val="28"/>
        </w:rPr>
        <w:t xml:space="preserve">   </w:t>
      </w:r>
      <w:r w:rsidRPr="00095287">
        <w:rPr>
          <w:sz w:val="28"/>
          <w:szCs w:val="28"/>
        </w:rPr>
        <w:t xml:space="preserve"> Хоккей – игра на льду зимой</w:t>
      </w:r>
      <w:r w:rsidRPr="00B74513">
        <w:rPr>
          <w:b/>
          <w:sz w:val="28"/>
          <w:szCs w:val="28"/>
        </w:rPr>
        <w:t>.</w:t>
      </w:r>
      <w:r w:rsidR="00B74513" w:rsidRPr="00B74513">
        <w:rPr>
          <w:b/>
          <w:sz w:val="28"/>
          <w:szCs w:val="28"/>
        </w:rPr>
        <w:t xml:space="preserve"> </w:t>
      </w:r>
      <w:r w:rsidRPr="00B74513">
        <w:rPr>
          <w:b/>
          <w:sz w:val="28"/>
          <w:szCs w:val="28"/>
        </w:rPr>
        <w:t>Но не играй на мостовой!</w:t>
      </w:r>
    </w:p>
    <w:p w:rsidR="00095287" w:rsidRPr="00B74513" w:rsidRDefault="00095287" w:rsidP="00095287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095287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Теперь мы знаем, что играть на дороге нельзя; переходить только по пешеходному переходу и держась за руку взрослого. А для чего же нужен светофор?</w:t>
      </w:r>
      <w:r w:rsidR="00B74513">
        <w:rPr>
          <w:sz w:val="28"/>
          <w:szCs w:val="28"/>
        </w:rPr>
        <w:t xml:space="preserve"> </w:t>
      </w:r>
      <w:r w:rsidRPr="0074791A">
        <w:rPr>
          <w:b/>
          <w:sz w:val="28"/>
          <w:szCs w:val="28"/>
        </w:rPr>
        <w:t>Ответы детей.</w:t>
      </w:r>
    </w:p>
    <w:p w:rsidR="00095287" w:rsidRDefault="00095287" w:rsidP="00095287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74791A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Давайте представим, что будет если на дорогах не будет светофора и так ли он нужен людям</w:t>
      </w:r>
      <w:r w:rsidR="0074791A">
        <w:rPr>
          <w:sz w:val="28"/>
          <w:szCs w:val="28"/>
        </w:rPr>
        <w:t>. Как вы считаете нужен ли светофор людям, а животным?</w:t>
      </w:r>
    </w:p>
    <w:p w:rsidR="0074791A" w:rsidRPr="0074791A" w:rsidRDefault="0074791A" w:rsidP="00095287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 w:rsidRPr="0074791A">
        <w:rPr>
          <w:b/>
          <w:sz w:val="28"/>
          <w:szCs w:val="28"/>
        </w:rPr>
        <w:t>Инсценировка стихотворения «Бездельник светофор» (показывают родители)</w:t>
      </w:r>
    </w:p>
    <w:p w:rsidR="0074791A" w:rsidRPr="0074791A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791A">
        <w:rPr>
          <w:rStyle w:val="a3"/>
          <w:sz w:val="28"/>
          <w:szCs w:val="28"/>
        </w:rPr>
        <w:t>БЕЗДЕЛЬНИК-СВЕТОФОР  </w:t>
      </w:r>
    </w:p>
    <w:p w:rsidR="0074791A" w:rsidRPr="0074791A" w:rsidRDefault="00B74513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4513">
        <w:rPr>
          <w:b/>
          <w:sz w:val="28"/>
          <w:szCs w:val="28"/>
        </w:rPr>
        <w:t>Медведь:</w:t>
      </w:r>
      <w:r>
        <w:rPr>
          <w:sz w:val="28"/>
          <w:szCs w:val="28"/>
        </w:rPr>
        <w:t xml:space="preserve"> </w:t>
      </w:r>
      <w:r w:rsidR="0074791A" w:rsidRPr="0074791A">
        <w:rPr>
          <w:sz w:val="28"/>
          <w:szCs w:val="28"/>
        </w:rPr>
        <w:t>В лесу, где все без правил </w:t>
      </w:r>
      <w:r w:rsidR="00A04EB6">
        <w:rPr>
          <w:sz w:val="28"/>
          <w:szCs w:val="28"/>
        </w:rPr>
        <w:t>х</w:t>
      </w:r>
      <w:r w:rsidR="0074791A" w:rsidRPr="0074791A">
        <w:rPr>
          <w:sz w:val="28"/>
          <w:szCs w:val="28"/>
        </w:rPr>
        <w:t>одили до сих пор, </w:t>
      </w:r>
    </w:p>
    <w:p w:rsidR="0074791A" w:rsidRPr="0074791A" w:rsidRDefault="00A04EB6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4791A" w:rsidRPr="0074791A">
        <w:rPr>
          <w:sz w:val="28"/>
          <w:szCs w:val="28"/>
        </w:rPr>
        <w:t>Однажды появился </w:t>
      </w:r>
      <w:r>
        <w:rPr>
          <w:sz w:val="28"/>
          <w:szCs w:val="28"/>
        </w:rPr>
        <w:t>д</w:t>
      </w:r>
      <w:r w:rsidR="0074791A" w:rsidRPr="0074791A">
        <w:rPr>
          <w:sz w:val="28"/>
          <w:szCs w:val="28"/>
        </w:rPr>
        <w:t>орожный светофор.</w:t>
      </w:r>
    </w:p>
    <w:p w:rsidR="0074791A" w:rsidRPr="0074791A" w:rsidRDefault="00A04EB6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4791A" w:rsidRPr="0074791A">
        <w:rPr>
          <w:sz w:val="28"/>
          <w:szCs w:val="28"/>
        </w:rPr>
        <w:t>Откуда-то с дороги </w:t>
      </w:r>
      <w:r>
        <w:rPr>
          <w:sz w:val="28"/>
          <w:szCs w:val="28"/>
        </w:rPr>
        <w:t>п</w:t>
      </w:r>
      <w:r w:rsidR="0074791A" w:rsidRPr="0074791A">
        <w:rPr>
          <w:sz w:val="28"/>
          <w:szCs w:val="28"/>
        </w:rPr>
        <w:t>ринёс его Медведь. </w:t>
      </w:r>
    </w:p>
    <w:p w:rsidR="0074791A" w:rsidRPr="0074791A" w:rsidRDefault="00A04EB6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4791A" w:rsidRPr="0074791A">
        <w:rPr>
          <w:sz w:val="28"/>
          <w:szCs w:val="28"/>
        </w:rPr>
        <w:t>И звери прибежали </w:t>
      </w:r>
      <w:r>
        <w:rPr>
          <w:sz w:val="28"/>
          <w:szCs w:val="28"/>
        </w:rPr>
        <w:t>н</w:t>
      </w:r>
      <w:r w:rsidR="0074791A" w:rsidRPr="0074791A">
        <w:rPr>
          <w:sz w:val="28"/>
          <w:szCs w:val="28"/>
        </w:rPr>
        <w:t>а технику смотреть.</w:t>
      </w:r>
    </w:p>
    <w:p w:rsidR="0074791A" w:rsidRPr="00A04EB6" w:rsidRDefault="0074791A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4791A">
        <w:rPr>
          <w:b/>
          <w:sz w:val="28"/>
          <w:szCs w:val="28"/>
        </w:rPr>
        <w:t>И первым начал Ёжик: </w:t>
      </w:r>
      <w:r w:rsidRPr="0074791A">
        <w:rPr>
          <w:sz w:val="28"/>
          <w:szCs w:val="28"/>
        </w:rPr>
        <w:t xml:space="preserve"> Какая ерунда! </w:t>
      </w:r>
    </w:p>
    <w:p w:rsidR="0074791A" w:rsidRPr="0074791A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791A">
        <w:rPr>
          <w:sz w:val="28"/>
          <w:szCs w:val="28"/>
        </w:rPr>
        <w:t>Нужны для светофора </w:t>
      </w:r>
      <w:r w:rsidR="00A04EB6">
        <w:rPr>
          <w:sz w:val="28"/>
          <w:szCs w:val="28"/>
        </w:rPr>
        <w:t>и</w:t>
      </w:r>
      <w:r w:rsidRPr="0074791A">
        <w:rPr>
          <w:sz w:val="28"/>
          <w:szCs w:val="28"/>
        </w:rPr>
        <w:t xml:space="preserve"> ток, и провода.</w:t>
      </w:r>
    </w:p>
    <w:p w:rsidR="0074791A" w:rsidRPr="0074791A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791A">
        <w:rPr>
          <w:sz w:val="28"/>
          <w:szCs w:val="28"/>
        </w:rPr>
        <w:t>А если он не будет</w:t>
      </w:r>
      <w:r w:rsidR="00A04EB6">
        <w:rPr>
          <w:sz w:val="28"/>
          <w:szCs w:val="28"/>
        </w:rPr>
        <w:t>,</w:t>
      </w:r>
      <w:r w:rsidRPr="0074791A">
        <w:rPr>
          <w:sz w:val="28"/>
          <w:szCs w:val="28"/>
        </w:rPr>
        <w:t> </w:t>
      </w:r>
      <w:r w:rsidR="00A04EB6">
        <w:rPr>
          <w:sz w:val="28"/>
          <w:szCs w:val="28"/>
        </w:rPr>
        <w:t>к</w:t>
      </w:r>
      <w:r w:rsidRPr="0074791A">
        <w:rPr>
          <w:sz w:val="28"/>
          <w:szCs w:val="28"/>
        </w:rPr>
        <w:t>ак следует гореть,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791A">
        <w:rPr>
          <w:sz w:val="28"/>
          <w:szCs w:val="28"/>
        </w:rPr>
        <w:t>То нам на эту штуку </w:t>
      </w:r>
      <w:r w:rsidR="00A04EB6">
        <w:rPr>
          <w:sz w:val="28"/>
          <w:szCs w:val="28"/>
        </w:rPr>
        <w:t>н</w:t>
      </w:r>
      <w:r w:rsidRPr="0074791A">
        <w:rPr>
          <w:sz w:val="28"/>
          <w:szCs w:val="28"/>
        </w:rPr>
        <w:t>е стоит и смотреть!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756CD">
        <w:rPr>
          <w:b/>
          <w:sz w:val="28"/>
          <w:szCs w:val="28"/>
        </w:rPr>
        <w:t>– Я с Ёжиком согласен! –</w:t>
      </w:r>
      <w:r w:rsidR="00A04EB6">
        <w:rPr>
          <w:b/>
          <w:sz w:val="28"/>
          <w:szCs w:val="28"/>
        </w:rPr>
        <w:t xml:space="preserve"> </w:t>
      </w:r>
      <w:proofErr w:type="gramStart"/>
      <w:r w:rsidR="00A04EB6">
        <w:rPr>
          <w:b/>
          <w:sz w:val="28"/>
          <w:szCs w:val="28"/>
        </w:rPr>
        <w:t>с</w:t>
      </w:r>
      <w:r w:rsidRPr="00C756CD">
        <w:rPr>
          <w:b/>
          <w:sz w:val="28"/>
          <w:szCs w:val="28"/>
        </w:rPr>
        <w:t>казал</w:t>
      </w:r>
      <w:proofErr w:type="gramEnd"/>
      <w:r w:rsidRPr="00C756CD">
        <w:rPr>
          <w:b/>
          <w:sz w:val="28"/>
          <w:szCs w:val="28"/>
        </w:rPr>
        <w:t xml:space="preserve"> зевая Волк. –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 xml:space="preserve"> А если б он работал, </w:t>
      </w:r>
      <w:r w:rsidR="00781A82">
        <w:rPr>
          <w:sz w:val="28"/>
          <w:szCs w:val="28"/>
        </w:rPr>
        <w:t xml:space="preserve"> к</w:t>
      </w:r>
      <w:r w:rsidRPr="00C756CD">
        <w:rPr>
          <w:sz w:val="28"/>
          <w:szCs w:val="28"/>
        </w:rPr>
        <w:t>акой в нём был бы толк?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Когда гоню я зайца, </w:t>
      </w:r>
      <w:r w:rsidR="00781A82">
        <w:rPr>
          <w:sz w:val="28"/>
          <w:szCs w:val="28"/>
        </w:rPr>
        <w:t>м</w:t>
      </w:r>
      <w:r w:rsidRPr="00C756CD">
        <w:rPr>
          <w:sz w:val="28"/>
          <w:szCs w:val="28"/>
        </w:rPr>
        <w:t>не просто смысла нет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Бежать на свет зелёный, </w:t>
      </w:r>
      <w:r w:rsidR="00781A82">
        <w:rPr>
          <w:sz w:val="28"/>
          <w:szCs w:val="28"/>
        </w:rPr>
        <w:t>с</w:t>
      </w:r>
      <w:r w:rsidRPr="00C756CD">
        <w:rPr>
          <w:sz w:val="28"/>
          <w:szCs w:val="28"/>
        </w:rPr>
        <w:t>тоять на красный свет!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756CD">
        <w:rPr>
          <w:b/>
          <w:sz w:val="28"/>
          <w:szCs w:val="28"/>
        </w:rPr>
        <w:t xml:space="preserve"> И я, – сказал Зайчишка, –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Когда уже бегу,</w:t>
      </w:r>
      <w:r w:rsidR="00A04EB6">
        <w:rPr>
          <w:sz w:val="28"/>
          <w:szCs w:val="28"/>
        </w:rPr>
        <w:t xml:space="preserve"> с</w:t>
      </w:r>
      <w:r w:rsidRPr="00C756CD">
        <w:rPr>
          <w:sz w:val="28"/>
          <w:szCs w:val="28"/>
        </w:rPr>
        <w:t>ледить за светофором,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Пр</w:t>
      </w:r>
      <w:r w:rsidR="00A04EB6">
        <w:rPr>
          <w:sz w:val="28"/>
          <w:szCs w:val="28"/>
        </w:rPr>
        <w:t>ос</w:t>
      </w:r>
      <w:r w:rsidRPr="00C756CD">
        <w:rPr>
          <w:sz w:val="28"/>
          <w:szCs w:val="28"/>
        </w:rPr>
        <w:t>тите, не могу!</w:t>
      </w:r>
    </w:p>
    <w:p w:rsidR="0074791A" w:rsidRPr="00A04EB6" w:rsidRDefault="0074791A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04EB6">
        <w:rPr>
          <w:b/>
          <w:sz w:val="28"/>
          <w:szCs w:val="28"/>
        </w:rPr>
        <w:t xml:space="preserve"> У нас, – Лиса сказала, –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Порядки здесь свои,</w:t>
      </w:r>
      <w:r w:rsidR="00A04EB6">
        <w:rPr>
          <w:sz w:val="28"/>
          <w:szCs w:val="28"/>
        </w:rPr>
        <w:t xml:space="preserve"> и</w:t>
      </w:r>
      <w:r w:rsidRPr="00C756CD">
        <w:rPr>
          <w:sz w:val="28"/>
          <w:szCs w:val="28"/>
        </w:rPr>
        <w:t xml:space="preserve"> нам на перекрёстке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Не нужен пост ГАИ! </w:t>
      </w:r>
    </w:p>
    <w:p w:rsidR="0074791A" w:rsidRPr="00C756CD" w:rsidRDefault="00A04EB6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74791A" w:rsidRPr="00C756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я</w:t>
      </w:r>
      <w:r w:rsidR="0074791A" w:rsidRPr="00C756CD">
        <w:rPr>
          <w:b/>
          <w:sz w:val="28"/>
          <w:szCs w:val="28"/>
        </w:rPr>
        <w:t xml:space="preserve"> вообще летаю! –</w:t>
      </w:r>
      <w:r>
        <w:rPr>
          <w:b/>
          <w:sz w:val="28"/>
          <w:szCs w:val="28"/>
        </w:rPr>
        <w:t xml:space="preserve"> </w:t>
      </w:r>
      <w:proofErr w:type="spellStart"/>
      <w:r w:rsidR="00D03C19">
        <w:rPr>
          <w:b/>
          <w:sz w:val="28"/>
          <w:szCs w:val="28"/>
        </w:rPr>
        <w:t>п</w:t>
      </w:r>
      <w:r w:rsidR="0074791A" w:rsidRPr="00C756CD">
        <w:rPr>
          <w:b/>
          <w:sz w:val="28"/>
          <w:szCs w:val="28"/>
        </w:rPr>
        <w:t>рогукала</w:t>
      </w:r>
      <w:proofErr w:type="spellEnd"/>
      <w:r w:rsidR="0074791A" w:rsidRPr="00C756CD">
        <w:rPr>
          <w:b/>
          <w:sz w:val="28"/>
          <w:szCs w:val="28"/>
        </w:rPr>
        <w:t xml:space="preserve"> Сова. –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И мне совсем не нужно </w:t>
      </w:r>
      <w:r w:rsidR="00D03C19">
        <w:rPr>
          <w:sz w:val="28"/>
          <w:szCs w:val="28"/>
        </w:rPr>
        <w:t>н</w:t>
      </w:r>
      <w:r w:rsidRPr="00C756CD">
        <w:rPr>
          <w:sz w:val="28"/>
          <w:szCs w:val="28"/>
        </w:rPr>
        <w:t>а красный свет глядеть, 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756CD">
        <w:rPr>
          <w:sz w:val="28"/>
          <w:szCs w:val="28"/>
        </w:rPr>
        <w:t>Когда я перекрёсток </w:t>
      </w:r>
      <w:r w:rsidR="00D03C19">
        <w:rPr>
          <w:sz w:val="28"/>
          <w:szCs w:val="28"/>
        </w:rPr>
        <w:t>м</w:t>
      </w:r>
      <w:r w:rsidRPr="00C756CD">
        <w:rPr>
          <w:sz w:val="28"/>
          <w:szCs w:val="28"/>
        </w:rPr>
        <w:t>огу перелететь. 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74513">
        <w:rPr>
          <w:b/>
          <w:sz w:val="28"/>
          <w:szCs w:val="28"/>
        </w:rPr>
        <w:t>Медведь:</w:t>
      </w:r>
      <w:r>
        <w:rPr>
          <w:b/>
          <w:sz w:val="28"/>
          <w:szCs w:val="28"/>
        </w:rPr>
        <w:t xml:space="preserve"> </w:t>
      </w:r>
      <w:r w:rsidR="0074791A" w:rsidRPr="00C756CD">
        <w:rPr>
          <w:sz w:val="28"/>
          <w:szCs w:val="28"/>
        </w:rPr>
        <w:t>Осталось всё, как было. Шумит дремучий бор. 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4791A" w:rsidRPr="00C756CD">
        <w:rPr>
          <w:sz w:val="28"/>
          <w:szCs w:val="28"/>
        </w:rPr>
        <w:t>Качается на ёлке</w:t>
      </w:r>
      <w:r>
        <w:rPr>
          <w:sz w:val="28"/>
          <w:szCs w:val="28"/>
        </w:rPr>
        <w:t>.</w:t>
      </w:r>
      <w:r w:rsidR="0074791A" w:rsidRPr="00C756CD">
        <w:rPr>
          <w:sz w:val="28"/>
          <w:szCs w:val="28"/>
        </w:rPr>
        <w:t> Бездельник-светофор...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74791A" w:rsidRPr="00D03C19">
        <w:rPr>
          <w:sz w:val="28"/>
          <w:szCs w:val="28"/>
        </w:rPr>
        <w:t>Но мы с тобой не зайцы, </w:t>
      </w:r>
      <w:r>
        <w:rPr>
          <w:sz w:val="28"/>
          <w:szCs w:val="28"/>
        </w:rPr>
        <w:t>н</w:t>
      </w:r>
      <w:r w:rsidR="0074791A" w:rsidRPr="00C756CD">
        <w:rPr>
          <w:sz w:val="28"/>
          <w:szCs w:val="28"/>
        </w:rPr>
        <w:t>е волки и кроты – 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4791A" w:rsidRPr="00C756CD">
        <w:rPr>
          <w:sz w:val="28"/>
          <w:szCs w:val="28"/>
        </w:rPr>
        <w:t>Хо</w:t>
      </w:r>
      <w:r>
        <w:rPr>
          <w:sz w:val="28"/>
          <w:szCs w:val="28"/>
        </w:rPr>
        <w:t>ж</w:t>
      </w:r>
      <w:r w:rsidR="0074791A" w:rsidRPr="00C756CD">
        <w:rPr>
          <w:sz w:val="28"/>
          <w:szCs w:val="28"/>
        </w:rPr>
        <w:t>у я на работу, </w:t>
      </w:r>
      <w:r>
        <w:rPr>
          <w:sz w:val="28"/>
          <w:szCs w:val="28"/>
        </w:rPr>
        <w:t>и</w:t>
      </w:r>
      <w:r w:rsidR="0074791A" w:rsidRPr="00C756CD">
        <w:rPr>
          <w:sz w:val="28"/>
          <w:szCs w:val="28"/>
        </w:rPr>
        <w:t xml:space="preserve"> в </w:t>
      </w:r>
      <w:r>
        <w:rPr>
          <w:sz w:val="28"/>
          <w:szCs w:val="28"/>
        </w:rPr>
        <w:t>садик</w:t>
      </w:r>
      <w:r w:rsidR="0074791A" w:rsidRPr="00C756CD">
        <w:rPr>
          <w:sz w:val="28"/>
          <w:szCs w:val="28"/>
        </w:rPr>
        <w:t xml:space="preserve"> ходишь ты.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4791A" w:rsidRPr="00C756CD">
        <w:rPr>
          <w:sz w:val="28"/>
          <w:szCs w:val="28"/>
        </w:rPr>
        <w:t>А мимо мчат машины, </w:t>
      </w:r>
      <w:r>
        <w:rPr>
          <w:sz w:val="28"/>
          <w:szCs w:val="28"/>
        </w:rPr>
        <w:t>с</w:t>
      </w:r>
      <w:r w:rsidR="0074791A" w:rsidRPr="00C756CD">
        <w:rPr>
          <w:sz w:val="28"/>
          <w:szCs w:val="28"/>
        </w:rPr>
        <w:t>тальные муравьи. 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4791A" w:rsidRPr="00C756CD">
        <w:rPr>
          <w:sz w:val="28"/>
          <w:szCs w:val="28"/>
        </w:rPr>
        <w:t>И нам на перекрёстках </w:t>
      </w:r>
      <w:r>
        <w:rPr>
          <w:sz w:val="28"/>
          <w:szCs w:val="28"/>
        </w:rPr>
        <w:t>н</w:t>
      </w:r>
      <w:r w:rsidR="0074791A" w:rsidRPr="00C756CD">
        <w:rPr>
          <w:sz w:val="28"/>
          <w:szCs w:val="28"/>
        </w:rPr>
        <w:t>ужны посты ГАИ!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4791A" w:rsidRPr="00C756CD">
        <w:rPr>
          <w:sz w:val="28"/>
          <w:szCs w:val="28"/>
        </w:rPr>
        <w:t>Они нам помогают, </w:t>
      </w:r>
      <w:r>
        <w:rPr>
          <w:sz w:val="28"/>
          <w:szCs w:val="28"/>
        </w:rPr>
        <w:t>н</w:t>
      </w:r>
      <w:r w:rsidR="0074791A" w:rsidRPr="00C756CD">
        <w:rPr>
          <w:sz w:val="28"/>
          <w:szCs w:val="28"/>
        </w:rPr>
        <w:t>ас учат с малых лет </w:t>
      </w:r>
    </w:p>
    <w:p w:rsidR="0074791A" w:rsidRPr="00C756CD" w:rsidRDefault="00D03C19" w:rsidP="007479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4791A" w:rsidRPr="00C756CD">
        <w:rPr>
          <w:sz w:val="28"/>
          <w:szCs w:val="28"/>
        </w:rPr>
        <w:t>Шагать на свет зелёный, </w:t>
      </w:r>
      <w:r>
        <w:rPr>
          <w:sz w:val="28"/>
          <w:szCs w:val="28"/>
        </w:rPr>
        <w:t>с</w:t>
      </w:r>
      <w:r w:rsidR="0074791A" w:rsidRPr="00C756CD">
        <w:rPr>
          <w:sz w:val="28"/>
          <w:szCs w:val="28"/>
        </w:rPr>
        <w:t>тоять на красный свет.</w:t>
      </w:r>
    </w:p>
    <w:p w:rsidR="00781A82" w:rsidRDefault="0074791A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756CD">
        <w:rPr>
          <w:sz w:val="28"/>
          <w:szCs w:val="28"/>
        </w:rPr>
        <w:lastRenderedPageBreak/>
        <w:t xml:space="preserve"> Для закрепления сигналов светофора у меня для вас игра. Вам понравиться она</w:t>
      </w:r>
      <w:r w:rsidRPr="00C756CD">
        <w:rPr>
          <w:b/>
          <w:sz w:val="28"/>
          <w:szCs w:val="28"/>
        </w:rPr>
        <w:t>.</w:t>
      </w:r>
    </w:p>
    <w:p w:rsidR="0074791A" w:rsidRPr="00C756CD" w:rsidRDefault="0074791A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756CD">
        <w:rPr>
          <w:b/>
          <w:sz w:val="28"/>
          <w:szCs w:val="28"/>
        </w:rPr>
        <w:t xml:space="preserve"> Проводиться подвижная игра «Цветные автомобили»</w:t>
      </w:r>
    </w:p>
    <w:p w:rsidR="0074791A" w:rsidRPr="00C756CD" w:rsidRDefault="005D05D9" w:rsidP="0074791A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756CD">
        <w:rPr>
          <w:b/>
          <w:sz w:val="28"/>
          <w:szCs w:val="28"/>
        </w:rPr>
        <w:t>По окончании игры предлагаются загадки.</w:t>
      </w:r>
    </w:p>
    <w:p w:rsidR="005D05D9" w:rsidRPr="00C756CD" w:rsidRDefault="005D05D9" w:rsidP="005D0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Никогда я не сплю</w:t>
      </w:r>
      <w:r w:rsidR="00D03C19">
        <w:rPr>
          <w:rFonts w:ascii="Times New Roman" w:hAnsi="Times New Roman" w:cs="Times New Roman"/>
          <w:sz w:val="28"/>
          <w:szCs w:val="28"/>
        </w:rPr>
        <w:t xml:space="preserve">. </w:t>
      </w:r>
      <w:r w:rsidRPr="00C756CD">
        <w:rPr>
          <w:rFonts w:ascii="Times New Roman" w:hAnsi="Times New Roman" w:cs="Times New Roman"/>
          <w:sz w:val="28"/>
          <w:szCs w:val="28"/>
        </w:rPr>
        <w:t>На дорогу смотрю.</w:t>
      </w:r>
    </w:p>
    <w:p w:rsidR="00376E0C" w:rsidRPr="00C756CD" w:rsidRDefault="005D05D9" w:rsidP="005D05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Подскажу, когда стоять,</w:t>
      </w:r>
      <w:r w:rsidR="00D03C19">
        <w:rPr>
          <w:rFonts w:ascii="Times New Roman" w:hAnsi="Times New Roman" w:cs="Times New Roman"/>
          <w:sz w:val="28"/>
          <w:szCs w:val="28"/>
        </w:rPr>
        <w:t xml:space="preserve"> к</w:t>
      </w:r>
      <w:r w:rsidRPr="00C756CD">
        <w:rPr>
          <w:rFonts w:ascii="Times New Roman" w:hAnsi="Times New Roman" w:cs="Times New Roman"/>
          <w:sz w:val="28"/>
          <w:szCs w:val="28"/>
        </w:rPr>
        <w:t xml:space="preserve">огда движенье начинать. </w:t>
      </w:r>
      <w:r w:rsidRPr="00C756CD">
        <w:rPr>
          <w:rFonts w:ascii="Times New Roman" w:hAnsi="Times New Roman" w:cs="Times New Roman"/>
          <w:b/>
          <w:sz w:val="28"/>
          <w:szCs w:val="28"/>
        </w:rPr>
        <w:t>(Светофор)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Эту ленту не возьмешь</w:t>
      </w:r>
      <w:r w:rsidR="00D03C19">
        <w:rPr>
          <w:rFonts w:ascii="Times New Roman" w:hAnsi="Times New Roman" w:cs="Times New Roman"/>
          <w:sz w:val="28"/>
          <w:szCs w:val="28"/>
        </w:rPr>
        <w:t xml:space="preserve">. </w:t>
      </w:r>
      <w:r w:rsidRPr="00C756CD">
        <w:rPr>
          <w:rFonts w:ascii="Times New Roman" w:hAnsi="Times New Roman" w:cs="Times New Roman"/>
          <w:sz w:val="28"/>
          <w:szCs w:val="28"/>
        </w:rPr>
        <w:t>И в косичку не вплетешь.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На земле она лежит,</w:t>
      </w:r>
      <w:r w:rsidR="00D03C19">
        <w:rPr>
          <w:rFonts w:ascii="Times New Roman" w:hAnsi="Times New Roman" w:cs="Times New Roman"/>
          <w:sz w:val="28"/>
          <w:szCs w:val="28"/>
        </w:rPr>
        <w:t xml:space="preserve"> т</w:t>
      </w:r>
      <w:r w:rsidRPr="00C756CD">
        <w:rPr>
          <w:rFonts w:ascii="Times New Roman" w:hAnsi="Times New Roman" w:cs="Times New Roman"/>
          <w:sz w:val="28"/>
          <w:szCs w:val="28"/>
        </w:rPr>
        <w:t>ранспорт вдоль по ней бежит.</w:t>
      </w:r>
      <w:r w:rsidR="005D05D9" w:rsidRPr="00C756CD">
        <w:rPr>
          <w:rFonts w:ascii="Times New Roman" w:hAnsi="Times New Roman" w:cs="Times New Roman"/>
          <w:sz w:val="28"/>
          <w:szCs w:val="28"/>
        </w:rPr>
        <w:t xml:space="preserve"> </w:t>
      </w:r>
      <w:r w:rsidRPr="00C756CD">
        <w:rPr>
          <w:rFonts w:ascii="Times New Roman" w:hAnsi="Times New Roman" w:cs="Times New Roman"/>
          <w:b/>
          <w:sz w:val="28"/>
          <w:szCs w:val="28"/>
        </w:rPr>
        <w:t>(Дорога)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Тут машина не пойдет.</w:t>
      </w:r>
      <w:r w:rsidR="00D03C19">
        <w:rPr>
          <w:rFonts w:ascii="Times New Roman" w:hAnsi="Times New Roman" w:cs="Times New Roman"/>
          <w:sz w:val="28"/>
          <w:szCs w:val="28"/>
        </w:rPr>
        <w:t xml:space="preserve"> </w:t>
      </w:r>
      <w:r w:rsidRPr="00C756CD">
        <w:rPr>
          <w:rFonts w:ascii="Times New Roman" w:hAnsi="Times New Roman" w:cs="Times New Roman"/>
          <w:sz w:val="28"/>
          <w:szCs w:val="28"/>
        </w:rPr>
        <w:t>Главный здесь – пешеход.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 xml:space="preserve">А за ним и весь народ. </w:t>
      </w:r>
      <w:r w:rsidRPr="00C756CD">
        <w:rPr>
          <w:rFonts w:ascii="Times New Roman" w:hAnsi="Times New Roman" w:cs="Times New Roman"/>
          <w:b/>
          <w:sz w:val="28"/>
          <w:szCs w:val="28"/>
        </w:rPr>
        <w:t>(Зебра)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На обочинах стоят,</w:t>
      </w:r>
      <w:r w:rsidR="00D03C19">
        <w:rPr>
          <w:rFonts w:ascii="Times New Roman" w:hAnsi="Times New Roman" w:cs="Times New Roman"/>
          <w:sz w:val="28"/>
          <w:szCs w:val="28"/>
        </w:rPr>
        <w:t xml:space="preserve"> м</w:t>
      </w:r>
      <w:r w:rsidRPr="00C756CD">
        <w:rPr>
          <w:rFonts w:ascii="Times New Roman" w:hAnsi="Times New Roman" w:cs="Times New Roman"/>
          <w:sz w:val="28"/>
          <w:szCs w:val="28"/>
        </w:rPr>
        <w:t>олча с нами говорят.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 w:rsidRPr="00C756CD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C756CD">
        <w:rPr>
          <w:rFonts w:ascii="Times New Roman" w:hAnsi="Times New Roman" w:cs="Times New Roman"/>
          <w:sz w:val="28"/>
          <w:szCs w:val="28"/>
        </w:rPr>
        <w:t xml:space="preserve"> помогать.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Главное – их понимать</w:t>
      </w:r>
      <w:r w:rsidRPr="00C756CD">
        <w:rPr>
          <w:rFonts w:ascii="Times New Roman" w:hAnsi="Times New Roman" w:cs="Times New Roman"/>
          <w:b/>
          <w:sz w:val="28"/>
          <w:szCs w:val="28"/>
        </w:rPr>
        <w:t>. (Дорожные</w:t>
      </w:r>
      <w:r w:rsidR="005D05D9" w:rsidRPr="00C75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56CD">
        <w:rPr>
          <w:rFonts w:ascii="Times New Roman" w:hAnsi="Times New Roman" w:cs="Times New Roman"/>
          <w:b/>
          <w:sz w:val="28"/>
          <w:szCs w:val="28"/>
        </w:rPr>
        <w:t>знаки)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Наш автобус ехал-ехал,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 xml:space="preserve">И к </w:t>
      </w:r>
      <w:proofErr w:type="spellStart"/>
      <w:r w:rsidRPr="00C756CD">
        <w:rPr>
          <w:rFonts w:ascii="Times New Roman" w:hAnsi="Times New Roman" w:cs="Times New Roman"/>
          <w:sz w:val="28"/>
          <w:szCs w:val="28"/>
        </w:rPr>
        <w:t>площадочке</w:t>
      </w:r>
      <w:proofErr w:type="spellEnd"/>
      <w:r w:rsidRPr="00C756CD">
        <w:rPr>
          <w:rFonts w:ascii="Times New Roman" w:hAnsi="Times New Roman" w:cs="Times New Roman"/>
          <w:sz w:val="28"/>
          <w:szCs w:val="28"/>
        </w:rPr>
        <w:t xml:space="preserve"> подъехал.</w:t>
      </w:r>
    </w:p>
    <w:p w:rsidR="00376E0C" w:rsidRPr="00C756CD" w:rsidRDefault="00376E0C" w:rsidP="00376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А на ней народ скучает,</w:t>
      </w:r>
    </w:p>
    <w:p w:rsidR="00C756CD" w:rsidRPr="00781A82" w:rsidRDefault="00376E0C" w:rsidP="00781A82">
      <w:p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756CD">
        <w:rPr>
          <w:rFonts w:ascii="Times New Roman" w:hAnsi="Times New Roman" w:cs="Times New Roman"/>
          <w:sz w:val="28"/>
          <w:szCs w:val="28"/>
        </w:rPr>
        <w:t>Молча транспорт ожидает.</w:t>
      </w:r>
      <w:r w:rsidR="005D05D9" w:rsidRPr="00C756CD">
        <w:rPr>
          <w:rFonts w:ascii="Times New Roman" w:hAnsi="Times New Roman" w:cs="Times New Roman"/>
          <w:sz w:val="28"/>
          <w:szCs w:val="28"/>
        </w:rPr>
        <w:t xml:space="preserve"> </w:t>
      </w:r>
      <w:r w:rsidRPr="00C756CD">
        <w:rPr>
          <w:rFonts w:ascii="Times New Roman" w:hAnsi="Times New Roman" w:cs="Times New Roman"/>
          <w:b/>
          <w:sz w:val="28"/>
          <w:szCs w:val="28"/>
        </w:rPr>
        <w:t>(Остановка)</w:t>
      </w:r>
      <w:r w:rsidR="00D73B9E" w:rsidRPr="00C756CD">
        <w:rPr>
          <w:rFonts w:ascii="Times New Roman" w:hAnsi="Times New Roman" w:cs="Times New Roman"/>
          <w:sz w:val="28"/>
          <w:szCs w:val="28"/>
        </w:rPr>
        <w:br/>
      </w:r>
      <w:r w:rsidR="005D05D9" w:rsidRPr="00C756C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D05D9" w:rsidRPr="00C756CD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5D05D9" w:rsidRPr="00C756C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D05D9" w:rsidRPr="00C756CD">
        <w:rPr>
          <w:rFonts w:ascii="Times New Roman" w:hAnsi="Times New Roman" w:cs="Times New Roman"/>
          <w:sz w:val="28"/>
          <w:szCs w:val="28"/>
        </w:rPr>
        <w:t xml:space="preserve"> нашего </w:t>
      </w:r>
      <w:r w:rsidR="00C756CD" w:rsidRPr="00C756CD">
        <w:rPr>
          <w:rFonts w:ascii="Times New Roman" w:hAnsi="Times New Roman" w:cs="Times New Roman"/>
          <w:sz w:val="28"/>
          <w:szCs w:val="28"/>
        </w:rPr>
        <w:t xml:space="preserve">родительского </w:t>
      </w:r>
      <w:r w:rsidR="005D05D9" w:rsidRPr="00C756CD">
        <w:rPr>
          <w:rFonts w:ascii="Times New Roman" w:hAnsi="Times New Roman" w:cs="Times New Roman"/>
          <w:sz w:val="28"/>
          <w:szCs w:val="28"/>
        </w:rPr>
        <w:t>собрания</w:t>
      </w:r>
      <w:r w:rsidR="00C756CD" w:rsidRPr="00C756CD">
        <w:rPr>
          <w:rFonts w:ascii="Times New Roman" w:hAnsi="Times New Roman" w:cs="Times New Roman"/>
          <w:sz w:val="28"/>
          <w:szCs w:val="28"/>
        </w:rPr>
        <w:t xml:space="preserve"> хочется сказать,  что п</w:t>
      </w:r>
      <w:r w:rsidR="00C756CD" w:rsidRPr="00C756CD">
        <w:rPr>
          <w:rFonts w:ascii="Times New Roman" w:hAnsi="Times New Roman" w:cs="Times New Roman"/>
          <w:sz w:val="28"/>
          <w:szCs w:val="28"/>
          <w:shd w:val="clear" w:color="auto" w:fill="FFFFFF"/>
        </w:rPr>
        <w:t>еред прогулками необходимо проводить беседы с детьми о том, что на улице следует соблюдать правила поведения. Их должны неукоснительно выполнять и пешеходы, и водители. Выходя на улицу, надо напомнить детям, что теперь и они -</w:t>
      </w:r>
      <w:r w:rsidR="00C756CD" w:rsidRPr="00C756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756CD" w:rsidRPr="00C756CD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пешеходы</w:t>
      </w:r>
      <w:r w:rsidR="00C756CD" w:rsidRPr="00C756CD">
        <w:rPr>
          <w:rStyle w:val="apple-converted-space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756CD" w:rsidRPr="00C756CD">
        <w:rPr>
          <w:rFonts w:ascii="Times New Roman" w:hAnsi="Times New Roman" w:cs="Times New Roman"/>
          <w:sz w:val="28"/>
          <w:szCs w:val="28"/>
          <w:shd w:val="clear" w:color="auto" w:fill="FFFFFF"/>
        </w:rPr>
        <w:t>и, следовательно,</w:t>
      </w:r>
      <w:r w:rsidR="00C756CD" w:rsidRPr="00C756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756CD" w:rsidRPr="00C756CD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должны соблюдать все правила</w:t>
      </w:r>
      <w:r w:rsidR="00C756CD" w:rsidRPr="00C756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756CD" w:rsidRPr="00C756C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Вот некоторые из них.</w:t>
      </w:r>
    </w:p>
    <w:p w:rsidR="00C756CD" w:rsidRPr="00C756CD" w:rsidRDefault="002C2D87" w:rsidP="00C756C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6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выходе из дома</w:t>
      </w:r>
    </w:p>
    <w:p w:rsidR="002C2D87" w:rsidRPr="00C756CD" w:rsidRDefault="002C2D87" w:rsidP="00C756C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2C2D87" w:rsidRPr="00C756CD" w:rsidRDefault="002C2D87" w:rsidP="002C2D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движении по тротуару</w:t>
      </w:r>
    </w:p>
    <w:p w:rsidR="002C2D87" w:rsidRPr="00C756CD" w:rsidRDefault="002C2D87" w:rsidP="002C2D87">
      <w:pPr>
        <w:numPr>
          <w:ilvl w:val="0"/>
          <w:numId w:val="1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Придерживайтесь правой стороны.</w:t>
      </w:r>
    </w:p>
    <w:p w:rsidR="002C2D87" w:rsidRPr="00C756CD" w:rsidRDefault="002C2D87" w:rsidP="002C2D87">
      <w:pPr>
        <w:numPr>
          <w:ilvl w:val="0"/>
          <w:numId w:val="1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должен находиться со стороны проезжей части.</w:t>
      </w:r>
    </w:p>
    <w:p w:rsidR="002C2D87" w:rsidRPr="00C756CD" w:rsidRDefault="002C2D87" w:rsidP="002C2D87">
      <w:pPr>
        <w:numPr>
          <w:ilvl w:val="0"/>
          <w:numId w:val="1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тротуар находится рядом с дорогой, родители должны держать ребенка за руку.</w:t>
      </w:r>
    </w:p>
    <w:p w:rsidR="002C2D87" w:rsidRPr="00C756CD" w:rsidRDefault="002C2D87" w:rsidP="002C2D87">
      <w:pPr>
        <w:numPr>
          <w:ilvl w:val="0"/>
          <w:numId w:val="1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ребенка, идя по тротуару, внимательно наблюдать за выездом машин со двора.</w:t>
      </w:r>
    </w:p>
    <w:p w:rsidR="002C2D87" w:rsidRPr="00C756CD" w:rsidRDefault="002C2D87" w:rsidP="002C2D87">
      <w:pPr>
        <w:numPr>
          <w:ilvl w:val="0"/>
          <w:numId w:val="1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Приучайте детей не выходить на проезжую часть. Коляски и санки везите только по тротуару.</w:t>
      </w:r>
    </w:p>
    <w:p w:rsidR="002C2D87" w:rsidRPr="00C756CD" w:rsidRDefault="002C2D87" w:rsidP="002C2D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Готовясь перейти дорогу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Остановитесь, осмотрите проезжую часть.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Развивайте у ребенка наблюдательность.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смотреть по сторонам.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Подчеркивайте свои движения: поворот головы для осмотра дороги, остановку для осмотра дороги, остановку для пропуска автомобилей.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всматриваться вдаль, различать приближающиеся машины.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стойте с ребенком на краю тротуара.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ребенка на транспортное средство, готовящееся к повороту. Расскажите ребенку о поворотных сигналах автомобиля.</w:t>
      </w:r>
    </w:p>
    <w:p w:rsidR="002C2D87" w:rsidRPr="00C756CD" w:rsidRDefault="002C2D87" w:rsidP="002C2D87">
      <w:pPr>
        <w:numPr>
          <w:ilvl w:val="0"/>
          <w:numId w:val="2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Покажите, как транспортное средство останавливается у перехода, как оно движется по инерции.</w:t>
      </w:r>
    </w:p>
    <w:p w:rsidR="002C2D87" w:rsidRPr="00C756CD" w:rsidRDefault="002C2D87" w:rsidP="002C2D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переходе проезжей части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дорогу только по пешеходному переходу или на перекрестке.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Идите только на зеленый сигнал светофора, даже если нет машин.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часть, прекращайте разговоры.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спешите, не бегите. Переходите дорогу размеренно.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переходите улицу под углом, объясните ребенку, что так хуже видно дорогу.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торопитесь перейти дорогу, если на другой стороне вы увидели друзей, нужный автобус. Приучите ребенка к тому, что это опасно.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2C2D87" w:rsidRPr="00C756CD" w:rsidRDefault="002C2D87" w:rsidP="002C2D87">
      <w:pPr>
        <w:numPr>
          <w:ilvl w:val="0"/>
          <w:numId w:val="3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2C2D87" w:rsidRPr="00C756CD" w:rsidRDefault="002C2D87" w:rsidP="002C2D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посадке и высадке из транспорта</w:t>
      </w:r>
    </w:p>
    <w:p w:rsidR="002C2D87" w:rsidRPr="00C756CD" w:rsidRDefault="002C2D87" w:rsidP="002C2D87">
      <w:pPr>
        <w:numPr>
          <w:ilvl w:val="0"/>
          <w:numId w:val="4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2C2D87" w:rsidRPr="00C756CD" w:rsidRDefault="002C2D87" w:rsidP="002C2D87">
      <w:pPr>
        <w:numPr>
          <w:ilvl w:val="0"/>
          <w:numId w:val="4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 к двери для посадки только после полной остановки транспорта.</w:t>
      </w:r>
    </w:p>
    <w:p w:rsidR="002C2D87" w:rsidRPr="00C756CD" w:rsidRDefault="002C2D87" w:rsidP="002C2D87">
      <w:pPr>
        <w:numPr>
          <w:ilvl w:val="0"/>
          <w:numId w:val="4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садитесь в транспорт в последний момент (может прищемить дверями).</w:t>
      </w:r>
    </w:p>
    <w:p w:rsidR="002C2D87" w:rsidRPr="00C756CD" w:rsidRDefault="002C2D87" w:rsidP="002C2D87">
      <w:pPr>
        <w:numPr>
          <w:ilvl w:val="0"/>
          <w:numId w:val="4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2C2D87" w:rsidRPr="00C756CD" w:rsidRDefault="002C2D87" w:rsidP="002C2D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ожидании транспорта</w:t>
      </w:r>
    </w:p>
    <w:p w:rsidR="002C2D87" w:rsidRPr="00C756CD" w:rsidRDefault="002C2D87" w:rsidP="002C2D87">
      <w:pPr>
        <w:numPr>
          <w:ilvl w:val="0"/>
          <w:numId w:val="5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Стойте только на посадочных площадках, на тротуаре или обочине.</w:t>
      </w:r>
    </w:p>
    <w:p w:rsidR="002C2D87" w:rsidRPr="00C756CD" w:rsidRDefault="002C2D87" w:rsidP="002C2D8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Важно, чтобы родители были примером для детей в соблюдении правил дорожного движения</w:t>
      </w:r>
    </w:p>
    <w:p w:rsidR="002C2D87" w:rsidRPr="00C756CD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спешите, переходите дорогу размеренным шагом.</w:t>
      </w:r>
    </w:p>
    <w:p w:rsidR="002C2D87" w:rsidRPr="00C756CD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2C2D87" w:rsidRPr="00C756CD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переходите дорогу на красный или жёлтый сигнал светофора.</w:t>
      </w:r>
    </w:p>
    <w:p w:rsidR="002C2D87" w:rsidRPr="00C756CD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дорогу только в местах, обозначенных дорожным знаком «Пешеходный переход».</w:t>
      </w:r>
    </w:p>
    <w:p w:rsidR="002C2D87" w:rsidRPr="00C756CD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2C2D87" w:rsidRPr="00C756CD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2C2D87" w:rsidRDefault="002C2D87" w:rsidP="002C2D87">
      <w:pPr>
        <w:numPr>
          <w:ilvl w:val="0"/>
          <w:numId w:val="7"/>
        </w:numPr>
        <w:spacing w:after="0" w:line="240" w:lineRule="auto"/>
        <w:ind w:left="3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6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детям играть вблизи дорог и на проезжей части улицы.</w:t>
      </w: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135255</wp:posOffset>
            </wp:positionV>
            <wp:extent cx="5162550" cy="3429000"/>
            <wp:effectExtent l="133350" t="76200" r="95250" b="152400"/>
            <wp:wrapThrough wrapText="bothSides">
              <wp:wrapPolygon edited="0">
                <wp:start x="1594" y="-480"/>
                <wp:lineTo x="-159" y="-240"/>
                <wp:lineTo x="-159" y="1680"/>
                <wp:lineTo x="-558" y="1680"/>
                <wp:lineTo x="-558" y="20880"/>
                <wp:lineTo x="80" y="21120"/>
                <wp:lineTo x="1913" y="22560"/>
                <wp:lineTo x="19528" y="22560"/>
                <wp:lineTo x="19607" y="22320"/>
                <wp:lineTo x="21281" y="20880"/>
                <wp:lineTo x="21361" y="20880"/>
                <wp:lineTo x="21919" y="19080"/>
                <wp:lineTo x="21999" y="3600"/>
                <wp:lineTo x="21600" y="1800"/>
                <wp:lineTo x="21600" y="1320"/>
                <wp:lineTo x="20086" y="-240"/>
                <wp:lineTo x="19767" y="-480"/>
                <wp:lineTo x="1594" y="-48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10.54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88" t="15270" r="7788" b="9968"/>
                    <a:stretch/>
                  </pic:blipFill>
                  <pic:spPr bwMode="auto">
                    <a:xfrm>
                      <a:off x="0" y="0"/>
                      <a:ext cx="5162550" cy="34290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76FD" w:rsidRDefault="00CC76FD" w:rsidP="00CC76FD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386080</wp:posOffset>
            </wp:positionV>
            <wp:extent cx="2769235" cy="2702560"/>
            <wp:effectExtent l="152400" t="95250" r="107315" b="154940"/>
            <wp:wrapTight wrapText="bothSides">
              <wp:wrapPolygon edited="0">
                <wp:start x="3418" y="-761"/>
                <wp:lineTo x="-594" y="-457"/>
                <wp:lineTo x="-594" y="1979"/>
                <wp:lineTo x="-1189" y="1979"/>
                <wp:lineTo x="-1040" y="20707"/>
                <wp:lineTo x="297" y="21468"/>
                <wp:lineTo x="297" y="21620"/>
                <wp:lineTo x="2080" y="22534"/>
                <wp:lineTo x="2229" y="22838"/>
                <wp:lineTo x="19168" y="22838"/>
                <wp:lineTo x="19317" y="22534"/>
                <wp:lineTo x="21248" y="21468"/>
                <wp:lineTo x="22437" y="19032"/>
                <wp:lineTo x="22437" y="4415"/>
                <wp:lineTo x="22140" y="1218"/>
                <wp:lineTo x="19317" y="-457"/>
                <wp:lineTo x="17979" y="-761"/>
                <wp:lineTo x="3418" y="-76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10.47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25" r="17698" b="6738"/>
                    <a:stretch/>
                  </pic:blipFill>
                  <pic:spPr bwMode="auto">
                    <a:xfrm>
                      <a:off x="0" y="0"/>
                      <a:ext cx="2769235" cy="2702560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76FD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182880</wp:posOffset>
            </wp:positionV>
            <wp:extent cx="3818890" cy="2863850"/>
            <wp:effectExtent l="133350" t="95250" r="86360" b="146050"/>
            <wp:wrapTight wrapText="bothSides">
              <wp:wrapPolygon edited="0">
                <wp:start x="2478" y="-718"/>
                <wp:lineTo x="-431" y="-431"/>
                <wp:lineTo x="-754" y="4167"/>
                <wp:lineTo x="-754" y="17960"/>
                <wp:lineTo x="-431" y="20834"/>
                <wp:lineTo x="1724" y="22702"/>
                <wp:lineTo x="19718" y="22702"/>
                <wp:lineTo x="19826" y="22414"/>
                <wp:lineTo x="21765" y="20403"/>
                <wp:lineTo x="22088" y="18104"/>
                <wp:lineTo x="22088" y="4167"/>
                <wp:lineTo x="21873" y="1149"/>
                <wp:lineTo x="19826" y="-431"/>
                <wp:lineTo x="18856" y="-718"/>
                <wp:lineTo x="2478" y="-71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10.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8638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A32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135255</wp:posOffset>
            </wp:positionV>
            <wp:extent cx="3173095" cy="2379980"/>
            <wp:effectExtent l="152400" t="57150" r="65405" b="77470"/>
            <wp:wrapTight wrapText="bothSides">
              <wp:wrapPolygon edited="0">
                <wp:start x="1556" y="-519"/>
                <wp:lineTo x="648" y="-173"/>
                <wp:lineTo x="-778" y="1556"/>
                <wp:lineTo x="-1037" y="18845"/>
                <wp:lineTo x="259" y="21612"/>
                <wp:lineTo x="1297" y="22303"/>
                <wp:lineTo x="1556" y="22303"/>
                <wp:lineTo x="19452" y="22303"/>
                <wp:lineTo x="19581" y="22303"/>
                <wp:lineTo x="20748" y="21612"/>
                <wp:lineTo x="20878" y="21612"/>
                <wp:lineTo x="22045" y="19018"/>
                <wp:lineTo x="22045" y="5014"/>
                <wp:lineTo x="21916" y="2766"/>
                <wp:lineTo x="21786" y="2248"/>
                <wp:lineTo x="21916" y="1729"/>
                <wp:lineTo x="20359" y="-173"/>
                <wp:lineTo x="19452" y="-519"/>
                <wp:lineTo x="1556" y="-51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10.54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7998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3C325C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125095</wp:posOffset>
            </wp:positionV>
            <wp:extent cx="3858895" cy="2898140"/>
            <wp:effectExtent l="95250" t="57150" r="46355" b="92710"/>
            <wp:wrapThrough wrapText="bothSides">
              <wp:wrapPolygon edited="0">
                <wp:start x="1813" y="-426"/>
                <wp:lineTo x="960" y="-142"/>
                <wp:lineTo x="-533" y="1278"/>
                <wp:lineTo x="-533" y="20587"/>
                <wp:lineTo x="1280" y="22291"/>
                <wp:lineTo x="1813" y="22291"/>
                <wp:lineTo x="19300" y="22291"/>
                <wp:lineTo x="19940" y="22291"/>
                <wp:lineTo x="21646" y="20587"/>
                <wp:lineTo x="21646" y="20019"/>
                <wp:lineTo x="21859" y="17890"/>
                <wp:lineTo x="21859" y="4117"/>
                <wp:lineTo x="21753" y="2272"/>
                <wp:lineTo x="21646" y="1846"/>
                <wp:lineTo x="21753" y="1420"/>
                <wp:lineTo x="20153" y="-142"/>
                <wp:lineTo x="19300" y="-426"/>
                <wp:lineTo x="1813" y="-426"/>
              </wp:wrapPolygon>
            </wp:wrapThrough>
            <wp:docPr id="4" name="Рисунок 3" descr="WhatsApp Image 2022-04-13 at 15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15.22.5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289814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A32" w:rsidRDefault="003B5A32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146050</wp:posOffset>
            </wp:positionV>
            <wp:extent cx="3154045" cy="2366010"/>
            <wp:effectExtent l="152400" t="57150" r="65405" b="91440"/>
            <wp:wrapThrough wrapText="bothSides">
              <wp:wrapPolygon edited="0">
                <wp:start x="1566" y="-522"/>
                <wp:lineTo x="652" y="-174"/>
                <wp:lineTo x="-783" y="1565"/>
                <wp:lineTo x="-1044" y="18957"/>
                <wp:lineTo x="261" y="21739"/>
                <wp:lineTo x="1305" y="22435"/>
                <wp:lineTo x="1566" y="22435"/>
                <wp:lineTo x="19439" y="22435"/>
                <wp:lineTo x="19569" y="22435"/>
                <wp:lineTo x="20743" y="21739"/>
                <wp:lineTo x="20874" y="21739"/>
                <wp:lineTo x="22048" y="19130"/>
                <wp:lineTo x="22048" y="5043"/>
                <wp:lineTo x="21917" y="2783"/>
                <wp:lineTo x="21787" y="2261"/>
                <wp:lineTo x="21917" y="1739"/>
                <wp:lineTo x="20352" y="-174"/>
                <wp:lineTo x="19439" y="-522"/>
                <wp:lineTo x="1566" y="-522"/>
              </wp:wrapPolygon>
            </wp:wrapThrough>
            <wp:docPr id="18" name="Рисунок 17" descr="WhatsApp Image 2022-04-13 at 15.2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15.22.4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3660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92710</wp:posOffset>
            </wp:positionV>
            <wp:extent cx="3232785" cy="2419350"/>
            <wp:effectExtent l="152400" t="57150" r="62865" b="95250"/>
            <wp:wrapThrough wrapText="bothSides">
              <wp:wrapPolygon edited="0">
                <wp:start x="1782" y="-510"/>
                <wp:lineTo x="891" y="-340"/>
                <wp:lineTo x="-764" y="1361"/>
                <wp:lineTo x="-1018" y="18539"/>
                <wp:lineTo x="-127" y="21260"/>
                <wp:lineTo x="1273" y="22450"/>
                <wp:lineTo x="1655" y="22450"/>
                <wp:lineTo x="19347" y="22450"/>
                <wp:lineTo x="19856" y="22450"/>
                <wp:lineTo x="21129" y="21600"/>
                <wp:lineTo x="21002" y="21260"/>
                <wp:lineTo x="21129" y="21260"/>
                <wp:lineTo x="22020" y="18709"/>
                <wp:lineTo x="22020" y="4932"/>
                <wp:lineTo x="21893" y="2721"/>
                <wp:lineTo x="21765" y="2211"/>
                <wp:lineTo x="21893" y="1531"/>
                <wp:lineTo x="20365" y="-170"/>
                <wp:lineTo x="19347" y="-510"/>
                <wp:lineTo x="1782" y="-510"/>
              </wp:wrapPolygon>
            </wp:wrapThrough>
            <wp:docPr id="17" name="Рисунок 16" descr="WhatsApp Image 2022-04-13 at 15.2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15.23.2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3C325C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1E06E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201295</wp:posOffset>
            </wp:positionV>
            <wp:extent cx="3260090" cy="2447290"/>
            <wp:effectExtent l="152400" t="57150" r="73660" b="86360"/>
            <wp:wrapThrough wrapText="bothSides">
              <wp:wrapPolygon edited="0">
                <wp:start x="1641" y="-504"/>
                <wp:lineTo x="884" y="-336"/>
                <wp:lineTo x="-757" y="1513"/>
                <wp:lineTo x="-1010" y="18327"/>
                <wp:lineTo x="-252" y="21017"/>
                <wp:lineTo x="1262" y="22362"/>
                <wp:lineTo x="1641" y="22362"/>
                <wp:lineTo x="19437" y="22362"/>
                <wp:lineTo x="19942" y="22362"/>
                <wp:lineTo x="21205" y="21353"/>
                <wp:lineTo x="21205" y="21017"/>
                <wp:lineTo x="21331" y="21017"/>
                <wp:lineTo x="22088" y="18495"/>
                <wp:lineTo x="22088" y="4876"/>
                <wp:lineTo x="21962" y="2690"/>
                <wp:lineTo x="21836" y="2186"/>
                <wp:lineTo x="21962" y="1681"/>
                <wp:lineTo x="20195" y="-336"/>
                <wp:lineTo x="19437" y="-504"/>
                <wp:lineTo x="1641" y="-50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10.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472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C325C" w:rsidRDefault="001E06E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35560</wp:posOffset>
            </wp:positionV>
            <wp:extent cx="3220720" cy="2427605"/>
            <wp:effectExtent l="152400" t="57150" r="74930" b="86995"/>
            <wp:wrapThrough wrapText="bothSides">
              <wp:wrapPolygon edited="0">
                <wp:start x="1789" y="-509"/>
                <wp:lineTo x="894" y="-339"/>
                <wp:lineTo x="-767" y="1356"/>
                <wp:lineTo x="-1022" y="18476"/>
                <wp:lineTo x="-128" y="21188"/>
                <wp:lineTo x="1278" y="22374"/>
                <wp:lineTo x="1661" y="22374"/>
                <wp:lineTo x="19420" y="22374"/>
                <wp:lineTo x="19803" y="22374"/>
                <wp:lineTo x="21080" y="21357"/>
                <wp:lineTo x="21080" y="21188"/>
                <wp:lineTo x="21208" y="21188"/>
                <wp:lineTo x="22103" y="18645"/>
                <wp:lineTo x="22103" y="4916"/>
                <wp:lineTo x="21975" y="2712"/>
                <wp:lineTo x="21847" y="2204"/>
                <wp:lineTo x="21975" y="1526"/>
                <wp:lineTo x="20058" y="-339"/>
                <wp:lineTo x="19292" y="-509"/>
                <wp:lineTo x="1789" y="-50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10.5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2760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6FD" w:rsidRDefault="00CC76FD" w:rsidP="001E06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76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Pr="00376857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7685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РАСПРОСТРАНЕНИЕ ПАМЯТОК  ПДД</w:t>
      </w: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A96499" w:rsidP="003C325C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138430</wp:posOffset>
            </wp:positionV>
            <wp:extent cx="3700780" cy="2971800"/>
            <wp:effectExtent l="133350" t="76200" r="71120" b="152400"/>
            <wp:wrapThrough wrapText="bothSides">
              <wp:wrapPolygon edited="0">
                <wp:start x="1890" y="-554"/>
                <wp:lineTo x="-445" y="-277"/>
                <wp:lineTo x="-778" y="1938"/>
                <wp:lineTo x="-667" y="20631"/>
                <wp:lineTo x="778" y="21877"/>
                <wp:lineTo x="1779" y="22431"/>
                <wp:lineTo x="1890" y="22708"/>
                <wp:lineTo x="19347" y="22708"/>
                <wp:lineTo x="19458" y="22431"/>
                <wp:lineTo x="20570" y="21877"/>
                <wp:lineTo x="21904" y="19800"/>
                <wp:lineTo x="22015" y="4154"/>
                <wp:lineTo x="21682" y="2077"/>
                <wp:lineTo x="21682" y="1523"/>
                <wp:lineTo x="19791" y="-277"/>
                <wp:lineTo x="19347" y="-554"/>
                <wp:lineTo x="1890" y="-55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8.18.18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95"/>
                    <a:stretch/>
                  </pic:blipFill>
                  <pic:spPr bwMode="auto">
                    <a:xfrm>
                      <a:off x="0" y="0"/>
                      <a:ext cx="3700780" cy="29718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138430</wp:posOffset>
            </wp:positionV>
            <wp:extent cx="3505200" cy="2971800"/>
            <wp:effectExtent l="133350" t="76200" r="76200" b="152400"/>
            <wp:wrapThrough wrapText="bothSides">
              <wp:wrapPolygon edited="0">
                <wp:start x="2113" y="-554"/>
                <wp:lineTo x="-470" y="-277"/>
                <wp:lineTo x="-822" y="1938"/>
                <wp:lineTo x="-704" y="20631"/>
                <wp:lineTo x="822" y="21877"/>
                <wp:lineTo x="1878" y="22431"/>
                <wp:lineTo x="1996" y="22708"/>
                <wp:lineTo x="19135" y="22708"/>
                <wp:lineTo x="19252" y="22431"/>
                <wp:lineTo x="20543" y="21877"/>
                <wp:lineTo x="21952" y="19800"/>
                <wp:lineTo x="22070" y="4154"/>
                <wp:lineTo x="21717" y="2077"/>
                <wp:lineTo x="21717" y="1662"/>
                <wp:lineTo x="19722" y="-277"/>
                <wp:lineTo x="19370" y="-554"/>
                <wp:lineTo x="2113" y="-554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8.18.18 (1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533"/>
                    <a:stretch/>
                  </pic:blipFill>
                  <pic:spPr bwMode="auto">
                    <a:xfrm>
                      <a:off x="0" y="0"/>
                      <a:ext cx="3505200" cy="29718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6E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76857" w:rsidRDefault="00376857" w:rsidP="00A9649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7685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АНКЕТИРОВАНИЕ РОДИТЕЛЕЙ ПО ПДД</w:t>
      </w:r>
    </w:p>
    <w:p w:rsidR="00376857" w:rsidRDefault="003C325C" w:rsidP="00A9649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90805</wp:posOffset>
            </wp:positionV>
            <wp:extent cx="3257550" cy="2442845"/>
            <wp:effectExtent l="152400" t="57150" r="76200" b="90805"/>
            <wp:wrapThrough wrapText="bothSides">
              <wp:wrapPolygon edited="0">
                <wp:start x="1768" y="-505"/>
                <wp:lineTo x="1011" y="-337"/>
                <wp:lineTo x="-758" y="1516"/>
                <wp:lineTo x="-1011" y="18360"/>
                <wp:lineTo x="-253" y="21055"/>
                <wp:lineTo x="1263" y="22403"/>
                <wp:lineTo x="1642" y="22403"/>
                <wp:lineTo x="19453" y="22403"/>
                <wp:lineTo x="19832" y="22403"/>
                <wp:lineTo x="21221" y="21224"/>
                <wp:lineTo x="21221" y="21055"/>
                <wp:lineTo x="21347" y="21055"/>
                <wp:lineTo x="22105" y="18529"/>
                <wp:lineTo x="22105" y="4885"/>
                <wp:lineTo x="21979" y="2695"/>
                <wp:lineTo x="21853" y="2190"/>
                <wp:lineTo x="21979" y="1684"/>
                <wp:lineTo x="20211" y="-337"/>
                <wp:lineTo x="19453" y="-505"/>
                <wp:lineTo x="1768" y="-50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55.3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76857" w:rsidRPr="00376857" w:rsidRDefault="00376857" w:rsidP="0037685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36E5E" w:rsidRDefault="00376857" w:rsidP="00A96499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231775</wp:posOffset>
            </wp:positionV>
            <wp:extent cx="1823720" cy="2432050"/>
            <wp:effectExtent l="133350" t="57150" r="62230" b="82550"/>
            <wp:wrapThrough wrapText="bothSides">
              <wp:wrapPolygon edited="0">
                <wp:start x="2031" y="-508"/>
                <wp:lineTo x="677" y="-338"/>
                <wp:lineTo x="-1579" y="1523"/>
                <wp:lineTo x="-903" y="21149"/>
                <wp:lineTo x="1128" y="22333"/>
                <wp:lineTo x="1805" y="22333"/>
                <wp:lineTo x="18727" y="22333"/>
                <wp:lineTo x="19178" y="22333"/>
                <wp:lineTo x="21209" y="21318"/>
                <wp:lineTo x="21209" y="21149"/>
                <wp:lineTo x="21660" y="21149"/>
                <wp:lineTo x="22337" y="19288"/>
                <wp:lineTo x="22111" y="18442"/>
                <wp:lineTo x="22111" y="2199"/>
                <wp:lineTo x="22337" y="1523"/>
                <wp:lineTo x="19855" y="-338"/>
                <wp:lineTo x="18501" y="-508"/>
                <wp:lineTo x="2031" y="-508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56.2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243205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6E5E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163195</wp:posOffset>
            </wp:positionV>
            <wp:extent cx="1752600" cy="2336800"/>
            <wp:effectExtent l="152400" t="57150" r="76200" b="82550"/>
            <wp:wrapThrough wrapText="bothSides">
              <wp:wrapPolygon edited="0">
                <wp:start x="1878" y="-528"/>
                <wp:lineTo x="470" y="-176"/>
                <wp:lineTo x="-1643" y="1585"/>
                <wp:lineTo x="-1878" y="19193"/>
                <wp:lineTo x="0" y="22011"/>
                <wp:lineTo x="1878" y="22363"/>
                <wp:lineTo x="18783" y="22363"/>
                <wp:lineTo x="19017" y="22363"/>
                <wp:lineTo x="20191" y="22011"/>
                <wp:lineTo x="20661" y="22011"/>
                <wp:lineTo x="22539" y="19722"/>
                <wp:lineTo x="22539" y="5107"/>
                <wp:lineTo x="22304" y="2465"/>
                <wp:lineTo x="22304" y="2289"/>
                <wp:lineTo x="22539" y="1585"/>
                <wp:lineTo x="20191" y="-176"/>
                <wp:lineTo x="18783" y="-528"/>
                <wp:lineTo x="1878" y="-528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3 at 04.56.0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E5E" w:rsidRDefault="00F36E5E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6857" w:rsidRDefault="00376857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6857" w:rsidRDefault="00376857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6857" w:rsidRDefault="00376857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6857" w:rsidRDefault="00376857" w:rsidP="00376857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76857" w:rsidRDefault="00376857" w:rsidP="003C32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325C" w:rsidRDefault="003C325C" w:rsidP="003C32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325C" w:rsidRDefault="003C325C" w:rsidP="003C32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C325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119FC" w:rsidRP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119F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АКЦИЯ «РЕБЁНОК В АВТОКРЕСЛЕ»</w:t>
      </w:r>
    </w:p>
    <w:p w:rsidR="00CC76FD" w:rsidRDefault="00CC76FD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3768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1119F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112395</wp:posOffset>
            </wp:positionV>
            <wp:extent cx="3219450" cy="4291965"/>
            <wp:effectExtent l="133350" t="57150" r="95250" b="89535"/>
            <wp:wrapTight wrapText="bothSides">
              <wp:wrapPolygon edited="0">
                <wp:start x="2940" y="-288"/>
                <wp:lineTo x="1662" y="-192"/>
                <wp:lineTo x="-383" y="767"/>
                <wp:lineTo x="-383" y="1246"/>
                <wp:lineTo x="-895" y="2205"/>
                <wp:lineTo x="-895" y="19654"/>
                <wp:lineTo x="256" y="21379"/>
                <wp:lineTo x="2301" y="22051"/>
                <wp:lineTo x="2812" y="22051"/>
                <wp:lineTo x="18277" y="22051"/>
                <wp:lineTo x="18788" y="22051"/>
                <wp:lineTo x="20833" y="21379"/>
                <wp:lineTo x="20833" y="21188"/>
                <wp:lineTo x="20961" y="21188"/>
                <wp:lineTo x="21983" y="19750"/>
                <wp:lineTo x="21983" y="19654"/>
                <wp:lineTo x="22111" y="18216"/>
                <wp:lineTo x="22111" y="2780"/>
                <wp:lineTo x="22239" y="2780"/>
                <wp:lineTo x="21728" y="1726"/>
                <wp:lineTo x="21472" y="1246"/>
                <wp:lineTo x="21600" y="767"/>
                <wp:lineTo x="19427" y="-192"/>
                <wp:lineTo x="18149" y="-288"/>
                <wp:lineTo x="2940" y="-28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2 at 18.11.5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196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85725</wp:posOffset>
            </wp:positionV>
            <wp:extent cx="3001010" cy="5814060"/>
            <wp:effectExtent l="133350" t="95250" r="104140" b="148590"/>
            <wp:wrapTight wrapText="bothSides">
              <wp:wrapPolygon edited="0">
                <wp:start x="3291" y="-354"/>
                <wp:lineTo x="-411" y="-212"/>
                <wp:lineTo x="-411" y="920"/>
                <wp:lineTo x="-960" y="920"/>
                <wp:lineTo x="-960" y="21232"/>
                <wp:lineTo x="0" y="21374"/>
                <wp:lineTo x="2331" y="22152"/>
                <wp:lineTo x="19059" y="22152"/>
                <wp:lineTo x="19196" y="22010"/>
                <wp:lineTo x="21253" y="21374"/>
                <wp:lineTo x="21253" y="21303"/>
                <wp:lineTo x="22350" y="20241"/>
                <wp:lineTo x="22350" y="2052"/>
                <wp:lineTo x="21801" y="991"/>
                <wp:lineTo x="21938" y="637"/>
                <wp:lineTo x="19196" y="-212"/>
                <wp:lineTo x="18099" y="-354"/>
                <wp:lineTo x="3291" y="-35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2 at 18.11.2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581406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119FC" w:rsidRDefault="003C325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68580</wp:posOffset>
            </wp:positionV>
            <wp:extent cx="2828925" cy="3771900"/>
            <wp:effectExtent l="152400" t="38100" r="85725" b="76200"/>
            <wp:wrapTight wrapText="bothSides">
              <wp:wrapPolygon edited="0">
                <wp:start x="1745" y="-218"/>
                <wp:lineTo x="436" y="327"/>
                <wp:lineTo x="-727" y="1200"/>
                <wp:lineTo x="-1164" y="18982"/>
                <wp:lineTo x="-582" y="20727"/>
                <wp:lineTo x="1309" y="22036"/>
                <wp:lineTo x="1745" y="22036"/>
                <wp:lineTo x="19200" y="22036"/>
                <wp:lineTo x="19636" y="22036"/>
                <wp:lineTo x="21382" y="20945"/>
                <wp:lineTo x="21382" y="20727"/>
                <wp:lineTo x="21527" y="20727"/>
                <wp:lineTo x="22109" y="19200"/>
                <wp:lineTo x="22109" y="3273"/>
                <wp:lineTo x="22255" y="3273"/>
                <wp:lineTo x="21964" y="2073"/>
                <wp:lineTo x="21673" y="1527"/>
                <wp:lineTo x="21818" y="1200"/>
                <wp:lineTo x="20364" y="218"/>
                <wp:lineTo x="19200" y="-218"/>
                <wp:lineTo x="1745" y="-21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2 at 18.11.3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9FC" w:rsidRDefault="001119FC" w:rsidP="00CC76FD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1119FC" w:rsidSect="00781A82">
      <w:pgSz w:w="11906" w:h="16838"/>
      <w:pgMar w:top="567" w:right="1134" w:bottom="567" w:left="1134" w:header="709" w:footer="709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47CEC"/>
    <w:multiLevelType w:val="multilevel"/>
    <w:tmpl w:val="9A6C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5844CD"/>
    <w:multiLevelType w:val="multilevel"/>
    <w:tmpl w:val="83C8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F23421"/>
    <w:multiLevelType w:val="multilevel"/>
    <w:tmpl w:val="3AA8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1D5DB9"/>
    <w:multiLevelType w:val="multilevel"/>
    <w:tmpl w:val="9184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CB45D30"/>
    <w:multiLevelType w:val="multilevel"/>
    <w:tmpl w:val="8EB8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48B3338"/>
    <w:multiLevelType w:val="multilevel"/>
    <w:tmpl w:val="7346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CE453CF"/>
    <w:multiLevelType w:val="multilevel"/>
    <w:tmpl w:val="F67C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D832FC"/>
    <w:rsid w:val="00095287"/>
    <w:rsid w:val="001119FC"/>
    <w:rsid w:val="00152163"/>
    <w:rsid w:val="001923E0"/>
    <w:rsid w:val="001E06EC"/>
    <w:rsid w:val="00285B30"/>
    <w:rsid w:val="0029208B"/>
    <w:rsid w:val="002C0286"/>
    <w:rsid w:val="002C2D87"/>
    <w:rsid w:val="00376857"/>
    <w:rsid w:val="00376E0C"/>
    <w:rsid w:val="003B5A32"/>
    <w:rsid w:val="003C325C"/>
    <w:rsid w:val="003C5011"/>
    <w:rsid w:val="00453512"/>
    <w:rsid w:val="00457117"/>
    <w:rsid w:val="00477630"/>
    <w:rsid w:val="004A35AE"/>
    <w:rsid w:val="00546EC8"/>
    <w:rsid w:val="00554680"/>
    <w:rsid w:val="005924D3"/>
    <w:rsid w:val="00597B39"/>
    <w:rsid w:val="005D05D9"/>
    <w:rsid w:val="005D0AB8"/>
    <w:rsid w:val="006479D0"/>
    <w:rsid w:val="0068471B"/>
    <w:rsid w:val="006F0D7A"/>
    <w:rsid w:val="0074791A"/>
    <w:rsid w:val="00781A82"/>
    <w:rsid w:val="00925396"/>
    <w:rsid w:val="00974F15"/>
    <w:rsid w:val="009844D2"/>
    <w:rsid w:val="00A04EB6"/>
    <w:rsid w:val="00A730FE"/>
    <w:rsid w:val="00A96499"/>
    <w:rsid w:val="00AA3177"/>
    <w:rsid w:val="00B31945"/>
    <w:rsid w:val="00B74513"/>
    <w:rsid w:val="00C5485F"/>
    <w:rsid w:val="00C756CD"/>
    <w:rsid w:val="00C765AA"/>
    <w:rsid w:val="00CC76FD"/>
    <w:rsid w:val="00D01E5A"/>
    <w:rsid w:val="00D03C19"/>
    <w:rsid w:val="00D73B9E"/>
    <w:rsid w:val="00D832FC"/>
    <w:rsid w:val="00DC07A1"/>
    <w:rsid w:val="00E57700"/>
    <w:rsid w:val="00EC5731"/>
    <w:rsid w:val="00F22E53"/>
    <w:rsid w:val="00F23CE5"/>
    <w:rsid w:val="00F36E5E"/>
    <w:rsid w:val="00F645F0"/>
    <w:rsid w:val="00FD7F3B"/>
    <w:rsid w:val="00FE5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00"/>
  </w:style>
  <w:style w:type="paragraph" w:styleId="2">
    <w:name w:val="heading 2"/>
    <w:basedOn w:val="a"/>
    <w:next w:val="a"/>
    <w:link w:val="20"/>
    <w:uiPriority w:val="9"/>
    <w:unhideWhenUsed/>
    <w:qFormat/>
    <w:rsid w:val="00925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F0D7A"/>
  </w:style>
  <w:style w:type="character" w:styleId="a3">
    <w:name w:val="Strong"/>
    <w:basedOn w:val="a0"/>
    <w:uiPriority w:val="22"/>
    <w:qFormat/>
    <w:rsid w:val="001923E0"/>
    <w:rPr>
      <w:b/>
      <w:bCs/>
    </w:rPr>
  </w:style>
  <w:style w:type="paragraph" w:styleId="a4">
    <w:name w:val="Normal (Web)"/>
    <w:basedOn w:val="a"/>
    <w:uiPriority w:val="99"/>
    <w:semiHidden/>
    <w:unhideWhenUsed/>
    <w:rsid w:val="0045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73B9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253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DC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40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8706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9636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544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1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04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10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11</cp:revision>
  <dcterms:created xsi:type="dcterms:W3CDTF">2016-11-14T13:07:00Z</dcterms:created>
  <dcterms:modified xsi:type="dcterms:W3CDTF">2022-04-13T08:47:00Z</dcterms:modified>
</cp:coreProperties>
</file>